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A1DCF1" w14:textId="77777777" w:rsidR="00884762" w:rsidRDefault="00884762" w:rsidP="005337B8">
      <w:pPr>
        <w:jc w:val="center"/>
        <w:rPr>
          <w:b/>
        </w:rPr>
      </w:pPr>
    </w:p>
    <w:p w14:paraId="39A5C917" w14:textId="77777777" w:rsidR="000A3E7E" w:rsidRDefault="005337B8" w:rsidP="005337B8">
      <w:pPr>
        <w:jc w:val="center"/>
        <w:rPr>
          <w:b/>
        </w:rPr>
      </w:pPr>
      <w:r>
        <w:rPr>
          <w:b/>
        </w:rPr>
        <w:t>Cunningham USD #332</w:t>
      </w:r>
    </w:p>
    <w:p w14:paraId="28205265" w14:textId="77777777" w:rsidR="005337B8" w:rsidRDefault="005337B8" w:rsidP="005337B8">
      <w:pPr>
        <w:jc w:val="center"/>
        <w:rPr>
          <w:b/>
        </w:rPr>
      </w:pPr>
      <w:r>
        <w:rPr>
          <w:b/>
        </w:rPr>
        <w:t>Board of Education Meeting</w:t>
      </w:r>
    </w:p>
    <w:p w14:paraId="7B05C63A" w14:textId="2521C83A" w:rsidR="005337B8" w:rsidRDefault="00BE2211" w:rsidP="005337B8">
      <w:pPr>
        <w:jc w:val="center"/>
        <w:rPr>
          <w:b/>
        </w:rPr>
      </w:pPr>
      <w:r>
        <w:rPr>
          <w:b/>
        </w:rPr>
        <w:t>104 W 4</w:t>
      </w:r>
      <w:r w:rsidRPr="00BE2211">
        <w:rPr>
          <w:b/>
          <w:vertAlign w:val="superscript"/>
        </w:rPr>
        <w:t>th</w:t>
      </w:r>
      <w:r>
        <w:rPr>
          <w:b/>
        </w:rPr>
        <w:t xml:space="preserve"> St</w:t>
      </w:r>
      <w:r w:rsidR="005337B8">
        <w:rPr>
          <w:b/>
        </w:rPr>
        <w:t>., Cunningham, KS 67035</w:t>
      </w:r>
    </w:p>
    <w:p w14:paraId="2792A199" w14:textId="3388DDAA" w:rsidR="005337B8" w:rsidRDefault="008F6B71" w:rsidP="005337B8">
      <w:pPr>
        <w:jc w:val="center"/>
        <w:rPr>
          <w:b/>
        </w:rPr>
      </w:pPr>
      <w:r>
        <w:rPr>
          <w:b/>
        </w:rPr>
        <w:t xml:space="preserve">August </w:t>
      </w:r>
      <w:r w:rsidR="0076202A">
        <w:rPr>
          <w:b/>
        </w:rPr>
        <w:t>9</w:t>
      </w:r>
      <w:r>
        <w:rPr>
          <w:b/>
        </w:rPr>
        <w:t>, 20</w:t>
      </w:r>
      <w:r w:rsidR="007C6CC0">
        <w:rPr>
          <w:b/>
        </w:rPr>
        <w:t>2</w:t>
      </w:r>
      <w:r w:rsidR="0076202A">
        <w:rPr>
          <w:b/>
        </w:rPr>
        <w:t>1</w:t>
      </w:r>
    </w:p>
    <w:p w14:paraId="3F4E2E3E" w14:textId="77777777" w:rsidR="005337B8" w:rsidRDefault="001D7C7E" w:rsidP="005337B8">
      <w:pPr>
        <w:jc w:val="center"/>
        <w:rPr>
          <w:b/>
        </w:rPr>
      </w:pPr>
      <w:r>
        <w:rPr>
          <w:b/>
        </w:rPr>
        <w:t>7:00 p.m.</w:t>
      </w:r>
    </w:p>
    <w:p w14:paraId="3550DB30" w14:textId="77777777" w:rsidR="005337B8" w:rsidRPr="00A11610" w:rsidRDefault="005337B8" w:rsidP="005337B8">
      <w:pPr>
        <w:jc w:val="center"/>
        <w:rPr>
          <w:b/>
          <w:sz w:val="16"/>
          <w:szCs w:val="16"/>
        </w:rPr>
      </w:pPr>
    </w:p>
    <w:p w14:paraId="79F59208" w14:textId="77777777" w:rsidR="005337B8" w:rsidRPr="00A11610" w:rsidRDefault="005337B8" w:rsidP="005337B8">
      <w:pPr>
        <w:jc w:val="center"/>
        <w:rPr>
          <w:b/>
          <w:sz w:val="32"/>
          <w:szCs w:val="32"/>
        </w:rPr>
      </w:pPr>
      <w:r w:rsidRPr="00A11610">
        <w:rPr>
          <w:b/>
          <w:sz w:val="32"/>
          <w:szCs w:val="32"/>
        </w:rPr>
        <w:t>AGENDA</w:t>
      </w:r>
    </w:p>
    <w:p w14:paraId="5CF035B0" w14:textId="77777777" w:rsidR="005337B8" w:rsidRPr="00A11610" w:rsidRDefault="005337B8" w:rsidP="005337B8">
      <w:pPr>
        <w:jc w:val="center"/>
        <w:rPr>
          <w:b/>
          <w:sz w:val="16"/>
          <w:szCs w:val="16"/>
        </w:rPr>
      </w:pPr>
    </w:p>
    <w:p w14:paraId="064899A7" w14:textId="77777777" w:rsidR="005337B8" w:rsidRDefault="005337B8" w:rsidP="005337B8">
      <w:pPr>
        <w:pStyle w:val="ListParagraph"/>
        <w:numPr>
          <w:ilvl w:val="0"/>
          <w:numId w:val="3"/>
        </w:numPr>
      </w:pPr>
      <w:r>
        <w:t>Call to Order</w:t>
      </w:r>
    </w:p>
    <w:p w14:paraId="2A3B40AF" w14:textId="77777777" w:rsidR="005337B8" w:rsidRPr="00110EBD" w:rsidRDefault="005337B8" w:rsidP="005337B8">
      <w:pPr>
        <w:pStyle w:val="ListParagraph"/>
        <w:ind w:left="1080"/>
        <w:rPr>
          <w:sz w:val="16"/>
          <w:szCs w:val="16"/>
        </w:rPr>
      </w:pPr>
    </w:p>
    <w:p w14:paraId="3E2D4913" w14:textId="77777777" w:rsidR="005337B8" w:rsidRDefault="005337B8" w:rsidP="005337B8">
      <w:pPr>
        <w:pStyle w:val="ListParagraph"/>
        <w:numPr>
          <w:ilvl w:val="0"/>
          <w:numId w:val="3"/>
        </w:numPr>
      </w:pPr>
      <w:r>
        <w:t>Approval of Agenda</w:t>
      </w:r>
      <w:r w:rsidR="003151B6">
        <w:t xml:space="preserve"> (AI)</w:t>
      </w:r>
    </w:p>
    <w:p w14:paraId="6A592D06" w14:textId="77777777" w:rsidR="005337B8" w:rsidRPr="00110EBD" w:rsidRDefault="005337B8" w:rsidP="005337B8">
      <w:pPr>
        <w:pStyle w:val="ListParagraph"/>
        <w:rPr>
          <w:sz w:val="16"/>
          <w:szCs w:val="16"/>
        </w:rPr>
      </w:pPr>
    </w:p>
    <w:p w14:paraId="7A213830" w14:textId="77777777" w:rsidR="005337B8" w:rsidRDefault="005337B8" w:rsidP="005337B8">
      <w:pPr>
        <w:pStyle w:val="ListParagraph"/>
        <w:numPr>
          <w:ilvl w:val="0"/>
          <w:numId w:val="3"/>
        </w:numPr>
      </w:pPr>
      <w:r>
        <w:t>Guest Recognition</w:t>
      </w:r>
    </w:p>
    <w:p w14:paraId="677570B0" w14:textId="77777777" w:rsidR="005337B8" w:rsidRPr="00110EBD" w:rsidRDefault="005337B8" w:rsidP="005337B8">
      <w:pPr>
        <w:pStyle w:val="ListParagraph"/>
        <w:rPr>
          <w:sz w:val="16"/>
          <w:szCs w:val="16"/>
        </w:rPr>
      </w:pPr>
    </w:p>
    <w:p w14:paraId="4B85B4CA" w14:textId="05A3E879" w:rsidR="008F6B71" w:rsidRDefault="005337B8" w:rsidP="008F6B71">
      <w:pPr>
        <w:pStyle w:val="ListParagraph"/>
        <w:numPr>
          <w:ilvl w:val="0"/>
          <w:numId w:val="3"/>
        </w:numPr>
      </w:pPr>
      <w:r>
        <w:t xml:space="preserve">Approval of the minutes of the </w:t>
      </w:r>
      <w:r w:rsidR="00A347A7">
        <w:t xml:space="preserve">July </w:t>
      </w:r>
      <w:r w:rsidR="0076202A">
        <w:t>12</w:t>
      </w:r>
      <w:r w:rsidR="00F50EBF">
        <w:t>,</w:t>
      </w:r>
      <w:r w:rsidR="008F6B71">
        <w:t xml:space="preserve"> 20</w:t>
      </w:r>
      <w:r w:rsidR="007C6CC0">
        <w:t>2</w:t>
      </w:r>
      <w:r w:rsidR="0076202A">
        <w:t>1</w:t>
      </w:r>
      <w:r w:rsidR="003151B6">
        <w:t xml:space="preserve"> meeting (AI)</w:t>
      </w:r>
    </w:p>
    <w:p w14:paraId="6E477006" w14:textId="77777777" w:rsidR="00172B68" w:rsidRDefault="00172B68" w:rsidP="00172B68">
      <w:pPr>
        <w:pStyle w:val="ListParagraph"/>
      </w:pPr>
    </w:p>
    <w:p w14:paraId="07F578BB" w14:textId="77777777" w:rsidR="005337B8" w:rsidRDefault="005337B8" w:rsidP="005337B8">
      <w:pPr>
        <w:pStyle w:val="ListParagraph"/>
        <w:numPr>
          <w:ilvl w:val="0"/>
          <w:numId w:val="3"/>
        </w:numPr>
      </w:pPr>
      <w:r>
        <w:t>Approval of financi</w:t>
      </w:r>
      <w:r w:rsidR="003151B6">
        <w:t>al reports and payment of bills (AI)</w:t>
      </w:r>
    </w:p>
    <w:p w14:paraId="17BC630D" w14:textId="77777777" w:rsidR="00172B68" w:rsidRDefault="00172B68" w:rsidP="00172B68">
      <w:pPr>
        <w:pStyle w:val="ListParagraph"/>
        <w:ind w:left="1080"/>
      </w:pPr>
    </w:p>
    <w:p w14:paraId="04D3A4C7" w14:textId="77777777" w:rsidR="00206481" w:rsidRDefault="00206481" w:rsidP="00206481">
      <w:pPr>
        <w:pStyle w:val="ListParagraph"/>
        <w:numPr>
          <w:ilvl w:val="0"/>
          <w:numId w:val="3"/>
        </w:numPr>
      </w:pPr>
      <w:r>
        <w:t>Reports</w:t>
      </w:r>
    </w:p>
    <w:p w14:paraId="466523CF" w14:textId="77777777" w:rsidR="001D7C7E" w:rsidRDefault="00206481" w:rsidP="009D7D1A">
      <w:pPr>
        <w:pStyle w:val="ListParagraph"/>
        <w:numPr>
          <w:ilvl w:val="1"/>
          <w:numId w:val="3"/>
        </w:numPr>
      </w:pPr>
      <w:r>
        <w:t xml:space="preserve">Superintendent </w:t>
      </w:r>
      <w:r w:rsidR="00884762">
        <w:t>r</w:t>
      </w:r>
      <w:r w:rsidR="009D7D1A">
        <w:t>eport – Robert Reed</w:t>
      </w:r>
    </w:p>
    <w:p w14:paraId="7C1A1C4E" w14:textId="11618D03" w:rsidR="0076202A" w:rsidRDefault="0076202A" w:rsidP="009D7D1A">
      <w:pPr>
        <w:pStyle w:val="ListParagraph"/>
        <w:numPr>
          <w:ilvl w:val="1"/>
          <w:numId w:val="3"/>
        </w:numPr>
      </w:pPr>
      <w:r>
        <w:t>Principal report- Cody Dunlap</w:t>
      </w:r>
    </w:p>
    <w:p w14:paraId="311B9AE9" w14:textId="77777777" w:rsidR="001D7C7E" w:rsidRDefault="001D7C7E" w:rsidP="00206481">
      <w:pPr>
        <w:pStyle w:val="ListParagraph"/>
        <w:numPr>
          <w:ilvl w:val="1"/>
          <w:numId w:val="3"/>
        </w:numPr>
      </w:pPr>
      <w:r>
        <w:t>S</w:t>
      </w:r>
      <w:r w:rsidR="00DF041E">
        <w:t>pecial Ed report – Joyce Gridley</w:t>
      </w:r>
    </w:p>
    <w:p w14:paraId="0B12A6E7" w14:textId="77777777" w:rsidR="005B54BC" w:rsidRDefault="005B54BC" w:rsidP="005B54BC"/>
    <w:p w14:paraId="65999F9E" w14:textId="77777777" w:rsidR="005B54BC" w:rsidRDefault="005B54BC" w:rsidP="005B54BC">
      <w:pPr>
        <w:pStyle w:val="ListParagraph"/>
        <w:numPr>
          <w:ilvl w:val="0"/>
          <w:numId w:val="3"/>
        </w:numPr>
      </w:pPr>
      <w:r>
        <w:t>Old Business (AI)</w:t>
      </w:r>
    </w:p>
    <w:p w14:paraId="364E81D9" w14:textId="77777777" w:rsidR="000D0BB3" w:rsidRDefault="000D0BB3" w:rsidP="000D0BB3">
      <w:pPr>
        <w:pStyle w:val="ListParagraph"/>
        <w:ind w:left="1440"/>
      </w:pPr>
    </w:p>
    <w:p w14:paraId="0CE39944" w14:textId="4EAF8965" w:rsidR="00884762" w:rsidRDefault="001D7C7E" w:rsidP="00884762">
      <w:pPr>
        <w:pStyle w:val="ListParagraph"/>
        <w:numPr>
          <w:ilvl w:val="0"/>
          <w:numId w:val="3"/>
        </w:numPr>
      </w:pPr>
      <w:r>
        <w:t>Executive Session Personnel</w:t>
      </w:r>
    </w:p>
    <w:p w14:paraId="6E314037" w14:textId="77777777" w:rsidR="00A47230" w:rsidRDefault="00A47230" w:rsidP="00A47230">
      <w:pPr>
        <w:pStyle w:val="ListParagraph"/>
      </w:pPr>
    </w:p>
    <w:p w14:paraId="34F6463E" w14:textId="77777777" w:rsidR="00DD3C46" w:rsidRDefault="003151B6" w:rsidP="00DF041E">
      <w:pPr>
        <w:pStyle w:val="ListParagraph"/>
        <w:numPr>
          <w:ilvl w:val="0"/>
          <w:numId w:val="3"/>
        </w:numPr>
      </w:pPr>
      <w:r>
        <w:t>New Business</w:t>
      </w:r>
      <w:r w:rsidR="00A11610">
        <w:t xml:space="preserve"> (AI)</w:t>
      </w:r>
    </w:p>
    <w:p w14:paraId="66F18CBE" w14:textId="77777777" w:rsidR="008F0E5E" w:rsidRDefault="008F0E5E" w:rsidP="001D7C7E">
      <w:pPr>
        <w:pStyle w:val="ListParagraph"/>
        <w:numPr>
          <w:ilvl w:val="1"/>
          <w:numId w:val="3"/>
        </w:numPr>
      </w:pPr>
      <w:r>
        <w:t xml:space="preserve">Budget review and hearing date. </w:t>
      </w:r>
    </w:p>
    <w:p w14:paraId="28D18883" w14:textId="26CB6186" w:rsidR="00FA1B26" w:rsidRDefault="000C2965" w:rsidP="007360D1">
      <w:pPr>
        <w:pStyle w:val="ListParagraph"/>
        <w:numPr>
          <w:ilvl w:val="1"/>
          <w:numId w:val="3"/>
        </w:numPr>
      </w:pPr>
      <w:r>
        <w:t>Approve Superintendent Contract</w:t>
      </w:r>
    </w:p>
    <w:p w14:paraId="79D1920F" w14:textId="70CB7808" w:rsidR="0076202A" w:rsidRDefault="0076202A" w:rsidP="007360D1">
      <w:pPr>
        <w:pStyle w:val="ListParagraph"/>
        <w:numPr>
          <w:ilvl w:val="1"/>
          <w:numId w:val="3"/>
        </w:numPr>
      </w:pPr>
      <w:r>
        <w:t>Approve Principal Contract</w:t>
      </w:r>
      <w:bookmarkStart w:id="0" w:name="_GoBack"/>
      <w:bookmarkEnd w:id="0"/>
    </w:p>
    <w:p w14:paraId="38511B18" w14:textId="0E1121AD" w:rsidR="008F6B71" w:rsidRDefault="008F6B71" w:rsidP="003F0879">
      <w:pPr>
        <w:pStyle w:val="ListParagraph"/>
        <w:ind w:left="1440"/>
      </w:pPr>
    </w:p>
    <w:p w14:paraId="1A894036" w14:textId="77777777" w:rsidR="00884762" w:rsidRDefault="00884762" w:rsidP="00884762">
      <w:pPr>
        <w:pStyle w:val="ListParagraph"/>
        <w:ind w:left="1440"/>
      </w:pPr>
    </w:p>
    <w:p w14:paraId="1E711EF4" w14:textId="77777777" w:rsidR="00600E4B" w:rsidRPr="003F2856" w:rsidRDefault="00A11610" w:rsidP="00761FEE">
      <w:pPr>
        <w:pStyle w:val="ListParagraph"/>
        <w:numPr>
          <w:ilvl w:val="0"/>
          <w:numId w:val="3"/>
        </w:numPr>
      </w:pPr>
      <w:r>
        <w:t>Adjournment</w:t>
      </w:r>
    </w:p>
    <w:sectPr w:rsidR="00600E4B" w:rsidRPr="003F2856" w:rsidSect="00FC0F82">
      <w:headerReference w:type="even" r:id="rId8"/>
      <w:headerReference w:type="default" r:id="rId9"/>
      <w:footerReference w:type="default" r:id="rId10"/>
      <w:pgSz w:w="12240" w:h="15840" w:code="1"/>
      <w:pgMar w:top="1440" w:right="1440" w:bottom="1440" w:left="1440" w:header="1008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B3C4AB" w14:textId="77777777" w:rsidR="00092FCC" w:rsidRDefault="00092FCC" w:rsidP="00DA6465">
      <w:r>
        <w:separator/>
      </w:r>
    </w:p>
  </w:endnote>
  <w:endnote w:type="continuationSeparator" w:id="0">
    <w:p w14:paraId="48811F6E" w14:textId="77777777" w:rsidR="00092FCC" w:rsidRDefault="00092FCC" w:rsidP="00DA6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Geneva">
    <w:altName w:val="Arial"/>
    <w:charset w:val="00"/>
    <w:family w:val="swiss"/>
    <w:pitch w:val="variable"/>
    <w:sig w:usb0="E00002FF" w:usb1="5200205F" w:usb2="00A0C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376F1B" w14:textId="77777777" w:rsidR="00761FEE" w:rsidRDefault="00761FEE">
    <w:pPr>
      <w:widowControl w:val="0"/>
      <w:tabs>
        <w:tab w:val="center" w:pos="5200"/>
        <w:tab w:val="right" w:pos="10380"/>
      </w:tabs>
      <w:autoSpaceDE w:val="0"/>
      <w:autoSpaceDN w:val="0"/>
      <w:adjustRightInd w:val="0"/>
      <w:rPr>
        <w:rFonts w:ascii="Geneva" w:eastAsia="Times New Roman" w:hAnsi="Geneva"/>
      </w:rPr>
    </w:pPr>
  </w:p>
  <w:p w14:paraId="13AE2C96" w14:textId="77777777" w:rsidR="00761FEE" w:rsidRDefault="00761FEE">
    <w:pPr>
      <w:widowControl w:val="0"/>
      <w:tabs>
        <w:tab w:val="center" w:pos="5200"/>
        <w:tab w:val="right" w:pos="10380"/>
      </w:tabs>
      <w:autoSpaceDE w:val="0"/>
      <w:autoSpaceDN w:val="0"/>
      <w:adjustRightInd w:val="0"/>
      <w:jc w:val="center"/>
      <w:rPr>
        <w:rFonts w:ascii="Geneva" w:eastAsia="Times New Roman" w:hAnsi="Geneva"/>
      </w:rPr>
    </w:pPr>
    <w:r>
      <w:rPr>
        <w:rFonts w:eastAsia="Times New Roman"/>
        <w:sz w:val="20"/>
      </w:rPr>
      <w:t>An Equal Employment / Educational Opportunity Agency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9A3AA2" w14:textId="77777777" w:rsidR="00092FCC" w:rsidRDefault="00092FCC" w:rsidP="00DA6465">
      <w:r>
        <w:separator/>
      </w:r>
    </w:p>
  </w:footnote>
  <w:footnote w:type="continuationSeparator" w:id="0">
    <w:p w14:paraId="66F0AC8F" w14:textId="77777777" w:rsidR="00092FCC" w:rsidRDefault="00092FCC" w:rsidP="00DA64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84E49" w14:textId="77777777" w:rsidR="00761FEE" w:rsidRPr="00A11610" w:rsidRDefault="00761FEE" w:rsidP="00A11610">
    <w:pPr>
      <w:jc w:val="center"/>
      <w:rPr>
        <w:b/>
        <w:sz w:val="32"/>
        <w:szCs w:val="32"/>
      </w:rPr>
    </w:pPr>
    <w:r w:rsidRPr="00A11610">
      <w:rPr>
        <w:b/>
        <w:sz w:val="32"/>
        <w:szCs w:val="32"/>
      </w:rPr>
      <w:t>AGENDA</w:t>
    </w:r>
  </w:p>
  <w:p w14:paraId="52CFF19A" w14:textId="77777777" w:rsidR="00761FEE" w:rsidRDefault="00761FEE" w:rsidP="00A11610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23C556" w14:textId="77777777" w:rsidR="00761FEE" w:rsidRDefault="00761FEE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0" allowOverlap="1" wp14:anchorId="3AA99633" wp14:editId="16F3E5D1">
              <wp:simplePos x="0" y="0"/>
              <wp:positionH relativeFrom="margin">
                <wp:posOffset>396240</wp:posOffset>
              </wp:positionH>
              <wp:positionV relativeFrom="margin">
                <wp:posOffset>-1976120</wp:posOffset>
              </wp:positionV>
              <wp:extent cx="2827020" cy="37084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27020" cy="370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C0B6AA" w14:textId="77777777" w:rsidR="00761FEE" w:rsidRPr="002020E8" w:rsidRDefault="00761FEE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Geneva" w:eastAsia="Times New Roman" w:hAnsi="Geneva"/>
                              <w:b/>
                              <w:sz w:val="40"/>
                              <w:szCs w:val="40"/>
                            </w:rPr>
                          </w:pPr>
                          <w:r w:rsidRPr="002020E8">
                            <w:rPr>
                              <w:rFonts w:eastAsia="Times New Roman"/>
                              <w:b/>
                              <w:i/>
                              <w:sz w:val="40"/>
                              <w:szCs w:val="40"/>
                            </w:rPr>
                            <w:t xml:space="preserve">Cunningham USD </w:t>
                          </w:r>
                          <w:r>
                            <w:rPr>
                              <w:rFonts w:eastAsia="Times New Roman"/>
                              <w:b/>
                              <w:i/>
                              <w:sz w:val="40"/>
                              <w:szCs w:val="40"/>
                            </w:rPr>
                            <w:t>#</w:t>
                          </w:r>
                          <w:r w:rsidRPr="002020E8">
                            <w:rPr>
                              <w:rFonts w:eastAsia="Times New Roman"/>
                              <w:b/>
                              <w:i/>
                              <w:sz w:val="40"/>
                              <w:szCs w:val="40"/>
                            </w:rPr>
                            <w:t>332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AA99633" id="Rectangle 1" o:spid="_x0000_s1026" style="position:absolute;margin-left:31.2pt;margin-top:-155.6pt;width:222.6pt;height:29.2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" o:allowincell="f" filled="f" stroked="f">
              <v:textbox inset="1pt,1pt,1pt,1pt">
                <w:txbxContent>
                  <w:p w14:paraId="6EC0B6AA" w14:textId="77777777" w:rsidR="00761FEE" w:rsidRPr="002020E8" w:rsidRDefault="00761FEE" w:rsidP="00FD03F5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ascii="Geneva" w:eastAsia="Times New Roman" w:hAnsi="Geneva"/>
                        <w:b/>
                        <w:sz w:val="40"/>
                        <w:szCs w:val="40"/>
                      </w:rPr>
                    </w:pPr>
                    <w:r w:rsidRPr="002020E8">
                      <w:rPr>
                        <w:rFonts w:eastAsia="Times New Roman"/>
                        <w:b/>
                        <w:i/>
                        <w:sz w:val="40"/>
                        <w:szCs w:val="40"/>
                      </w:rPr>
                      <w:t xml:space="preserve">Cunningham USD </w:t>
                    </w:r>
                    <w:r>
                      <w:rPr>
                        <w:rFonts w:eastAsia="Times New Roman"/>
                        <w:b/>
                        <w:i/>
                        <w:sz w:val="40"/>
                        <w:szCs w:val="40"/>
                      </w:rPr>
                      <w:t>#</w:t>
                    </w:r>
                    <w:r w:rsidRPr="002020E8">
                      <w:rPr>
                        <w:rFonts w:eastAsia="Times New Roman"/>
                        <w:b/>
                        <w:i/>
                        <w:sz w:val="40"/>
                        <w:szCs w:val="40"/>
                      </w:rPr>
                      <w:t>332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5C43AC0" wp14:editId="740E9796">
              <wp:simplePos x="0" y="0"/>
              <wp:positionH relativeFrom="margin">
                <wp:posOffset>4061460</wp:posOffset>
              </wp:positionH>
              <wp:positionV relativeFrom="margin">
                <wp:posOffset>-2111375</wp:posOffset>
              </wp:positionV>
              <wp:extent cx="0" cy="2065655"/>
              <wp:effectExtent l="0" t="0" r="19050" b="10795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06565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1EC7ED"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19.8pt,-166.25pt" to="319.8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" strokeweight="1pt">
              <w10:wrap anchorx="margin" anchory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EDA4C67" wp14:editId="47B1EF72">
              <wp:simplePos x="0" y="0"/>
              <wp:positionH relativeFrom="margin">
                <wp:posOffset>4097020</wp:posOffset>
              </wp:positionH>
              <wp:positionV relativeFrom="margin">
                <wp:posOffset>-2118995</wp:posOffset>
              </wp:positionV>
              <wp:extent cx="0" cy="2065655"/>
              <wp:effectExtent l="57150" t="19050" r="76200" b="86995"/>
              <wp:wrapNone/>
              <wp:docPr id="3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065655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65CC72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22.6pt,-166.85pt" to="322.6pt,-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" strokecolor="#c0504d [3205]" strokeweight="2pt">
              <v:shadow on="t" color="black" opacity="24903f" origin=",.5" offset="0,.55556mm"/>
              <w10:wrap anchorx="margin" anchory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0" allowOverlap="1" wp14:anchorId="103BD523" wp14:editId="626C68B1">
              <wp:simplePos x="0" y="0"/>
              <wp:positionH relativeFrom="margin">
                <wp:posOffset>4221480</wp:posOffset>
              </wp:positionH>
              <wp:positionV relativeFrom="margin">
                <wp:posOffset>-2171700</wp:posOffset>
              </wp:positionV>
              <wp:extent cx="2094865" cy="1089660"/>
              <wp:effectExtent l="0" t="0" r="635" b="0"/>
              <wp:wrapNone/>
              <wp:docPr id="7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94865" cy="1089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5883E8" w14:textId="77777777" w:rsidR="00761FEE" w:rsidRPr="002020E8" w:rsidRDefault="00761FEE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Scott DeWeese</w:t>
                          </w:r>
                          <w:r w:rsidRPr="002020E8">
                            <w:rPr>
                              <w:rFonts w:eastAsia="Times New Roman"/>
                              <w:sz w:val="20"/>
                            </w:rPr>
                            <w:t>, President</w:t>
                          </w:r>
                        </w:p>
                        <w:p w14:paraId="42C935B8" w14:textId="77777777" w:rsidR="00761FEE" w:rsidRPr="002020E8" w:rsidRDefault="00761FEE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Brent Hansen</w:t>
                          </w:r>
                          <w:r w:rsidRPr="002020E8">
                            <w:rPr>
                              <w:rFonts w:eastAsia="Times New Roman"/>
                              <w:sz w:val="20"/>
                            </w:rPr>
                            <w:t>, Vice-President</w:t>
                          </w:r>
                        </w:p>
                        <w:p w14:paraId="015B7458" w14:textId="77777777" w:rsidR="00761FEE" w:rsidRPr="002020E8" w:rsidRDefault="00761FEE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Joyce Gridley, Member</w:t>
                          </w:r>
                        </w:p>
                        <w:p w14:paraId="28F98237" w14:textId="77777777" w:rsidR="00761FEE" w:rsidRDefault="00761FEE" w:rsidP="0072151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Brent Miller, Member</w:t>
                          </w:r>
                          <w:r>
                            <w:rPr>
                              <w:rFonts w:eastAsia="Times New Roman"/>
                              <w:sz w:val="20"/>
                            </w:rPr>
                            <w:tab/>
                          </w:r>
                        </w:p>
                        <w:p w14:paraId="1C6B7FF1" w14:textId="07055160" w:rsidR="00761FEE" w:rsidRDefault="00761FEE" w:rsidP="0072151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Travis Thimesch</w:t>
                          </w:r>
                          <w:r w:rsidRPr="002020E8">
                            <w:rPr>
                              <w:rFonts w:eastAsia="Times New Roman"/>
                              <w:sz w:val="20"/>
                            </w:rPr>
                            <w:t>, Member</w:t>
                          </w:r>
                        </w:p>
                        <w:p w14:paraId="2F43D46A" w14:textId="5838B18C" w:rsidR="00F50EBF" w:rsidRDefault="00F50EBF" w:rsidP="0072151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Vicki Oldham, Member</w:t>
                          </w:r>
                        </w:p>
                        <w:p w14:paraId="31E90975" w14:textId="77777777" w:rsidR="00761FEE" w:rsidRDefault="00761FE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eastAsia="Times New Roman"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3BD523" id="Rectangle 2" o:spid="_x0000_s1027" style="position:absolute;margin-left:332.4pt;margin-top:-171pt;width:164.95pt;height:85.8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" o:allowincell="f" filled="f" stroked="f">
              <v:textbox inset="1pt,1pt,1pt,1pt">
                <w:txbxContent>
                  <w:p w14:paraId="345883E8" w14:textId="77777777" w:rsidR="00761FEE" w:rsidRPr="002020E8" w:rsidRDefault="00761FEE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Scott DeWeese</w:t>
                    </w:r>
                    <w:r w:rsidRPr="002020E8">
                      <w:rPr>
                        <w:rFonts w:eastAsia="Times New Roman"/>
                        <w:sz w:val="20"/>
                      </w:rPr>
                      <w:t>, President</w:t>
                    </w:r>
                  </w:p>
                  <w:p w14:paraId="42C935B8" w14:textId="77777777" w:rsidR="00761FEE" w:rsidRPr="002020E8" w:rsidRDefault="00761FEE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Brent Hansen</w:t>
                    </w:r>
                    <w:r w:rsidRPr="002020E8">
                      <w:rPr>
                        <w:rFonts w:eastAsia="Times New Roman"/>
                        <w:sz w:val="20"/>
                      </w:rPr>
                      <w:t>, Vice-President</w:t>
                    </w:r>
                  </w:p>
                  <w:p w14:paraId="015B7458" w14:textId="77777777" w:rsidR="00761FEE" w:rsidRPr="002020E8" w:rsidRDefault="00761FEE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Joyce Gridley, Member</w:t>
                    </w:r>
                  </w:p>
                  <w:p w14:paraId="28F98237" w14:textId="77777777" w:rsidR="00761FEE" w:rsidRDefault="00761FEE" w:rsidP="00721518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Brent Miller, Member</w:t>
                    </w:r>
                    <w:r>
                      <w:rPr>
                        <w:rFonts w:eastAsia="Times New Roman"/>
                        <w:sz w:val="20"/>
                      </w:rPr>
                      <w:tab/>
                    </w:r>
                  </w:p>
                  <w:p w14:paraId="1C6B7FF1" w14:textId="07055160" w:rsidR="00761FEE" w:rsidRDefault="00761FEE" w:rsidP="00721518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Travis Thimesch</w:t>
                    </w:r>
                    <w:r w:rsidRPr="002020E8">
                      <w:rPr>
                        <w:rFonts w:eastAsia="Times New Roman"/>
                        <w:sz w:val="20"/>
                      </w:rPr>
                      <w:t>, Member</w:t>
                    </w:r>
                  </w:p>
                  <w:p w14:paraId="2F43D46A" w14:textId="5838B18C" w:rsidR="00F50EBF" w:rsidRDefault="00F50EBF" w:rsidP="00721518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Vicki Oldham, Member</w:t>
                    </w:r>
                  </w:p>
                  <w:p w14:paraId="31E90975" w14:textId="77777777" w:rsidR="00761FEE" w:rsidRDefault="00761FEE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eastAsia="Times New Roman"/>
                        <w:sz w:val="12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  <w:p w14:paraId="7F563EDE" w14:textId="77777777" w:rsidR="00761FEE" w:rsidRDefault="00761FEE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</w:p>
  <w:p w14:paraId="2AB6C78E" w14:textId="77777777" w:rsidR="00761FEE" w:rsidRDefault="00761FEE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</w:p>
  <w:p w14:paraId="411264A2" w14:textId="77777777" w:rsidR="00761FEE" w:rsidRDefault="00761FEE" w:rsidP="00195C8A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ind w:left="-720"/>
      <w:rPr>
        <w:rFonts w:ascii="Geneva" w:eastAsia="Times New Roman" w:hAnsi="Genev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3F94B5A" wp14:editId="3DCCC1F8">
              <wp:simplePos x="0" y="0"/>
              <wp:positionH relativeFrom="margin">
                <wp:posOffset>2514600</wp:posOffset>
              </wp:positionH>
              <wp:positionV relativeFrom="margin">
                <wp:posOffset>-1041400</wp:posOffset>
              </wp:positionV>
              <wp:extent cx="3423920" cy="0"/>
              <wp:effectExtent l="38100" t="38100" r="62230" b="95250"/>
              <wp:wrapNone/>
              <wp:docPr id="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392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2E345E" id="Line 1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98pt,-82pt" to="467.6pt,-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" strokecolor="#c0504d [3205]" strokeweight="2pt">
              <v:shadow on="t" color="black" opacity="24903f" origin=",.5" offset="0,.55556mm"/>
              <w10:wrap anchorx="margin" anchory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33A0DC0" wp14:editId="152E639B">
              <wp:simplePos x="0" y="0"/>
              <wp:positionH relativeFrom="margin">
                <wp:posOffset>541020</wp:posOffset>
              </wp:positionH>
              <wp:positionV relativeFrom="margin">
                <wp:posOffset>-1049020</wp:posOffset>
              </wp:positionV>
              <wp:extent cx="373380" cy="0"/>
              <wp:effectExtent l="38100" t="38100" r="64770" b="95250"/>
              <wp:wrapNone/>
              <wp:docPr id="5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7338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1C52FA" id="Line 1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42.6pt,-82.6pt" to="1in,-8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" strokecolor="#c0504d [3205]" strokeweight="2pt">
              <v:shadow on="t" color="black" opacity="24903f" origin=",.5" offset="0,.55556mm"/>
              <w10:wrap anchorx="margin" anchory="margin"/>
            </v:line>
          </w:pict>
        </mc:Fallback>
      </mc:AlternateContent>
    </w:r>
    <w:r>
      <w:rPr>
        <w:noProof/>
      </w:rPr>
      <w:drawing>
        <wp:inline distT="0" distB="0" distL="0" distR="0" wp14:anchorId="2FAFF7AB" wp14:editId="0CBD241B">
          <wp:extent cx="739140" cy="601980"/>
          <wp:effectExtent l="0" t="0" r="3810" b="762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" cy="601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4F1ED023" wp14:editId="6C23AE9F">
              <wp:simplePos x="0" y="0"/>
              <wp:positionH relativeFrom="margin">
                <wp:posOffset>1000760</wp:posOffset>
              </wp:positionH>
              <wp:positionV relativeFrom="margin">
                <wp:posOffset>-1602740</wp:posOffset>
              </wp:positionV>
              <wp:extent cx="1427480" cy="1021080"/>
              <wp:effectExtent l="0" t="0" r="1270" b="7620"/>
              <wp:wrapNone/>
              <wp:docPr id="6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27480" cy="1021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0D6F7C" w14:textId="34302383" w:rsidR="00761FEE" w:rsidRDefault="00761FE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Times New Roman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eastAsia="Times New Roman"/>
                              <w:sz w:val="22"/>
                              <w:szCs w:val="22"/>
                            </w:rPr>
                            <w:t>104 W 4th</w:t>
                          </w:r>
                        </w:p>
                        <w:p w14:paraId="207ACF60" w14:textId="77777777" w:rsidR="00761FEE" w:rsidRPr="002020E8" w:rsidRDefault="00761FE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Times New Roman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eastAsia="Times New Roman"/>
                              <w:sz w:val="22"/>
                              <w:szCs w:val="22"/>
                            </w:rPr>
                            <w:t>P.O. Box 67</w:t>
                          </w:r>
                        </w:p>
                        <w:p w14:paraId="22725BDC" w14:textId="77777777" w:rsidR="00761FEE" w:rsidRPr="002020E8" w:rsidRDefault="00761FE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Times New Roman"/>
                              <w:sz w:val="22"/>
                              <w:szCs w:val="22"/>
                            </w:rPr>
                          </w:pPr>
                          <w:r w:rsidRPr="002020E8">
                            <w:rPr>
                              <w:rFonts w:eastAsia="Times New Roman"/>
                              <w:sz w:val="22"/>
                              <w:szCs w:val="22"/>
                            </w:rPr>
                            <w:t>Cunningham, KS 67035</w:t>
                          </w:r>
                        </w:p>
                        <w:p w14:paraId="183AD36D" w14:textId="77777777" w:rsidR="00761FEE" w:rsidRPr="002020E8" w:rsidRDefault="00761FE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Times New Roman"/>
                              <w:sz w:val="22"/>
                              <w:szCs w:val="22"/>
                            </w:rPr>
                          </w:pPr>
                          <w:r w:rsidRPr="002020E8">
                            <w:rPr>
                              <w:rFonts w:eastAsia="Times New Roman"/>
                              <w:sz w:val="22"/>
                              <w:szCs w:val="22"/>
                            </w:rPr>
                            <w:t>620-298-3271</w:t>
                          </w:r>
                        </w:p>
                        <w:p w14:paraId="23CDC189" w14:textId="77777777" w:rsidR="00761FEE" w:rsidRPr="002020E8" w:rsidRDefault="00761FE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Geneva" w:eastAsia="Times New Roman" w:hAnsi="Geneva"/>
                              <w:sz w:val="22"/>
                              <w:szCs w:val="22"/>
                            </w:rPr>
                          </w:pPr>
                          <w:r w:rsidRPr="002020E8">
                            <w:rPr>
                              <w:rFonts w:eastAsia="Times New Roman"/>
                              <w:sz w:val="22"/>
                              <w:szCs w:val="22"/>
                            </w:rPr>
                            <w:t>www.usd332.org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1ED023" id="Rectangle 7" o:spid="_x0000_s1028" style="position:absolute;left:0;text-align:left;margin-left:78.8pt;margin-top:-126.2pt;width:112.4pt;height:80.4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" o:allowincell="f" filled="f" stroked="f">
              <v:textbox inset="1pt,1pt,1pt,1pt">
                <w:txbxContent>
                  <w:p w14:paraId="6A0D6F7C" w14:textId="34302383" w:rsidR="00761FEE" w:rsidRDefault="00761FEE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eastAsia="Times New Roman"/>
                        <w:sz w:val="22"/>
                        <w:szCs w:val="22"/>
                      </w:rPr>
                    </w:pPr>
                    <w:r>
                      <w:rPr>
                        <w:rFonts w:eastAsia="Times New Roman"/>
                        <w:sz w:val="22"/>
                        <w:szCs w:val="22"/>
                      </w:rPr>
                      <w:t>104 W 4th</w:t>
                    </w:r>
                  </w:p>
                  <w:p w14:paraId="207ACF60" w14:textId="77777777" w:rsidR="00761FEE" w:rsidRPr="002020E8" w:rsidRDefault="00761FEE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eastAsia="Times New Roman"/>
                        <w:sz w:val="22"/>
                        <w:szCs w:val="22"/>
                      </w:rPr>
                    </w:pPr>
                    <w:r>
                      <w:rPr>
                        <w:rFonts w:eastAsia="Times New Roman"/>
                        <w:sz w:val="22"/>
                        <w:szCs w:val="22"/>
                      </w:rPr>
                      <w:t>P.O. Box 67</w:t>
                    </w:r>
                  </w:p>
                  <w:p w14:paraId="22725BDC" w14:textId="77777777" w:rsidR="00761FEE" w:rsidRPr="002020E8" w:rsidRDefault="00761FEE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eastAsia="Times New Roman"/>
                        <w:sz w:val="22"/>
                        <w:szCs w:val="22"/>
                      </w:rPr>
                    </w:pPr>
                    <w:r w:rsidRPr="002020E8">
                      <w:rPr>
                        <w:rFonts w:eastAsia="Times New Roman"/>
                        <w:sz w:val="22"/>
                        <w:szCs w:val="22"/>
                      </w:rPr>
                      <w:t>Cunningham, KS 67035</w:t>
                    </w:r>
                  </w:p>
                  <w:p w14:paraId="183AD36D" w14:textId="77777777" w:rsidR="00761FEE" w:rsidRPr="002020E8" w:rsidRDefault="00761FEE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eastAsia="Times New Roman"/>
                        <w:sz w:val="22"/>
                        <w:szCs w:val="22"/>
                      </w:rPr>
                    </w:pPr>
                    <w:r w:rsidRPr="002020E8">
                      <w:rPr>
                        <w:rFonts w:eastAsia="Times New Roman"/>
                        <w:sz w:val="22"/>
                        <w:szCs w:val="22"/>
                      </w:rPr>
                      <w:t>620-298-3271</w:t>
                    </w:r>
                  </w:p>
                  <w:p w14:paraId="23CDC189" w14:textId="77777777" w:rsidR="00761FEE" w:rsidRPr="002020E8" w:rsidRDefault="00761FEE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ascii="Geneva" w:eastAsia="Times New Roman" w:hAnsi="Geneva"/>
                        <w:sz w:val="22"/>
                        <w:szCs w:val="22"/>
                      </w:rPr>
                    </w:pPr>
                    <w:r w:rsidRPr="002020E8">
                      <w:rPr>
                        <w:rFonts w:eastAsia="Times New Roman"/>
                        <w:sz w:val="22"/>
                        <w:szCs w:val="22"/>
                      </w:rPr>
                      <w:t>www.usd332.org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14:paraId="79AB70B7" w14:textId="77777777" w:rsidR="00761FEE" w:rsidRDefault="00761FEE" w:rsidP="00195C8A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ind w:left="-810"/>
      <w:rPr>
        <w:rFonts w:ascii="Geneva" w:eastAsia="Times New Roman" w:hAnsi="Geneva"/>
      </w:rPr>
    </w:pPr>
    <w:r>
      <w:rPr>
        <w:rFonts w:ascii="Geneva" w:eastAsia="Times New Roman" w:hAnsi="Geneva"/>
        <w:i/>
        <w:sz w:val="16"/>
        <w:szCs w:val="16"/>
      </w:rPr>
      <w:t>Wildcats!  Going Strong!</w:t>
    </w:r>
  </w:p>
  <w:p w14:paraId="411022D4" w14:textId="77777777" w:rsidR="00761FEE" w:rsidRDefault="00761FEE" w:rsidP="00195C8A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ind w:left="-720"/>
      <w:rPr>
        <w:rFonts w:ascii="Geneva" w:eastAsia="Times New Roman" w:hAnsi="Geneva"/>
      </w:rPr>
    </w:pPr>
  </w:p>
  <w:p w14:paraId="2314ECB8" w14:textId="77777777" w:rsidR="00761FEE" w:rsidRPr="00A855E4" w:rsidRDefault="00761FEE" w:rsidP="00195C8A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ind w:left="-1170"/>
      <w:rPr>
        <w:rFonts w:ascii="Geneva" w:eastAsia="Times New Roman" w:hAnsi="Geneva"/>
        <w:i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1" wp14:anchorId="2FEEF6C9" wp14:editId="7D7E3B95">
              <wp:simplePos x="0" y="0"/>
              <wp:positionH relativeFrom="margin">
                <wp:posOffset>4221480</wp:posOffset>
              </wp:positionH>
              <wp:positionV relativeFrom="margin">
                <wp:posOffset>-970280</wp:posOffset>
              </wp:positionV>
              <wp:extent cx="2362200" cy="922655"/>
              <wp:effectExtent l="0" t="0" r="0" b="0"/>
              <wp:wrapNone/>
              <wp:docPr id="8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62200" cy="922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953350" w14:textId="31CA67D6" w:rsidR="00761FEE" w:rsidRDefault="00761FEE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 xml:space="preserve">Robert Reed, </w:t>
                          </w:r>
                          <w:r w:rsidRPr="002020E8">
                            <w:rPr>
                              <w:rFonts w:eastAsia="Times New Roman"/>
                              <w:sz w:val="20"/>
                            </w:rPr>
                            <w:t>Superintendent</w:t>
                          </w:r>
                          <w:r>
                            <w:rPr>
                              <w:rFonts w:eastAsia="Times New Roman"/>
                              <w:sz w:val="20"/>
                            </w:rPr>
                            <w:t>/</w:t>
                          </w:r>
                          <w:r w:rsidR="007C6CC0">
                            <w:rPr>
                              <w:rFonts w:eastAsia="Times New Roman"/>
                              <w:sz w:val="20"/>
                            </w:rPr>
                            <w:t xml:space="preserve">GS </w:t>
                          </w:r>
                          <w:r>
                            <w:rPr>
                              <w:rFonts w:eastAsia="Times New Roman"/>
                              <w:sz w:val="20"/>
                            </w:rPr>
                            <w:t>Principal</w:t>
                          </w:r>
                        </w:p>
                        <w:p w14:paraId="70636FF1" w14:textId="0549586D" w:rsidR="007C6CC0" w:rsidRPr="002020E8" w:rsidRDefault="007C6CC0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Cody Dunlap, HS Principal</w:t>
                          </w:r>
                        </w:p>
                        <w:p w14:paraId="795CB82F" w14:textId="77777777" w:rsidR="00761FEE" w:rsidRDefault="00761FEE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Stacy Webster</w:t>
                          </w:r>
                          <w:r w:rsidRPr="002020E8">
                            <w:rPr>
                              <w:rFonts w:eastAsia="Times New Roman"/>
                              <w:sz w:val="20"/>
                            </w:rPr>
                            <w:t>, Clerk</w:t>
                          </w:r>
                        </w:p>
                        <w:p w14:paraId="3A8FDBEE" w14:textId="3BF4F99A" w:rsidR="00172B68" w:rsidRPr="002020E8" w:rsidRDefault="00172B68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Kristen Young, Treasurer</w:t>
                          </w:r>
                        </w:p>
                        <w:p w14:paraId="6DBA8E29" w14:textId="77777777" w:rsidR="00761FEE" w:rsidRPr="002020E8" w:rsidRDefault="00761FEE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</w:p>
                        <w:p w14:paraId="28ECBEFF" w14:textId="77777777" w:rsidR="00761FEE" w:rsidRDefault="00761FE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Geneva" w:eastAsia="Times New Roman" w:hAnsi="Geneva"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EEF6C9" id="Rectangle 3" o:spid="_x0000_s1029" style="position:absolute;left:0;text-align:left;margin-left:332.4pt;margin-top:-76.4pt;width:186pt;height:72.6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" o:allowincell="f" filled="f" stroked="f">
              <v:textbox inset="1pt,1pt,1pt,1pt">
                <w:txbxContent>
                  <w:p w14:paraId="68953350" w14:textId="31CA67D6" w:rsidR="00761FEE" w:rsidRDefault="00761FEE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 xml:space="preserve">Robert Reed, </w:t>
                    </w:r>
                    <w:r w:rsidRPr="002020E8">
                      <w:rPr>
                        <w:rFonts w:eastAsia="Times New Roman"/>
                        <w:sz w:val="20"/>
                      </w:rPr>
                      <w:t>Superintendent</w:t>
                    </w:r>
                    <w:r>
                      <w:rPr>
                        <w:rFonts w:eastAsia="Times New Roman"/>
                        <w:sz w:val="20"/>
                      </w:rPr>
                      <w:t>/</w:t>
                    </w:r>
                    <w:r w:rsidR="007C6CC0">
                      <w:rPr>
                        <w:rFonts w:eastAsia="Times New Roman"/>
                        <w:sz w:val="20"/>
                      </w:rPr>
                      <w:t xml:space="preserve">GS </w:t>
                    </w:r>
                    <w:r>
                      <w:rPr>
                        <w:rFonts w:eastAsia="Times New Roman"/>
                        <w:sz w:val="20"/>
                      </w:rPr>
                      <w:t>Principal</w:t>
                    </w:r>
                  </w:p>
                  <w:p w14:paraId="70636FF1" w14:textId="0549586D" w:rsidR="007C6CC0" w:rsidRPr="002020E8" w:rsidRDefault="007C6CC0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Cody Dunlap, HS Principal</w:t>
                    </w:r>
                  </w:p>
                  <w:p w14:paraId="795CB82F" w14:textId="77777777" w:rsidR="00761FEE" w:rsidRDefault="00761FEE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Stacy Webster</w:t>
                    </w:r>
                    <w:r w:rsidRPr="002020E8">
                      <w:rPr>
                        <w:rFonts w:eastAsia="Times New Roman"/>
                        <w:sz w:val="20"/>
                      </w:rPr>
                      <w:t>, Clerk</w:t>
                    </w:r>
                  </w:p>
                  <w:p w14:paraId="3A8FDBEE" w14:textId="3BF4F99A" w:rsidR="00172B68" w:rsidRPr="002020E8" w:rsidRDefault="00172B68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Kristen Young, Treasurer</w:t>
                    </w:r>
                  </w:p>
                  <w:p w14:paraId="6DBA8E29" w14:textId="77777777" w:rsidR="00761FEE" w:rsidRPr="002020E8" w:rsidRDefault="00761FEE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</w:p>
                  <w:p w14:paraId="28ECBEFF" w14:textId="77777777" w:rsidR="00761FEE" w:rsidRDefault="00761FEE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ascii="Geneva" w:eastAsia="Times New Roman" w:hAnsi="Geneva"/>
                        <w:sz w:val="12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rFonts w:ascii="Geneva" w:eastAsia="Times New Roman" w:hAnsi="Geneva"/>
        <w:i/>
        <w:sz w:val="16"/>
        <w:szCs w:val="16"/>
      </w:rPr>
      <w:t xml:space="preserve">  </w:t>
    </w:r>
  </w:p>
  <w:p w14:paraId="74CA102E" w14:textId="77777777" w:rsidR="00761FEE" w:rsidRDefault="00761FEE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D4CDA"/>
    <w:multiLevelType w:val="hybridMultilevel"/>
    <w:tmpl w:val="FAEA8F2A"/>
    <w:lvl w:ilvl="0" w:tplc="111CC5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2192C"/>
    <w:multiLevelType w:val="hybridMultilevel"/>
    <w:tmpl w:val="078CD06C"/>
    <w:lvl w:ilvl="0" w:tplc="BEE66A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34FE7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" w:hAnsi="Times New Roman" w:cs="Times New Roman"/>
      </w:rPr>
    </w:lvl>
    <w:lvl w:ilvl="3" w:tplc="5EEE4834">
      <w:start w:val="1"/>
      <w:numFmt w:val="decimal"/>
      <w:lvlText w:val="%4."/>
      <w:lvlJc w:val="left"/>
      <w:pPr>
        <w:ind w:left="2970" w:hanging="360"/>
      </w:pPr>
      <w:rPr>
        <w:rFonts w:hint="default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190A4B"/>
    <w:multiLevelType w:val="hybridMultilevel"/>
    <w:tmpl w:val="8B8613CC"/>
    <w:lvl w:ilvl="0" w:tplc="44FAAD92">
      <w:start w:val="6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208C6E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465"/>
    <w:rsid w:val="00012497"/>
    <w:rsid w:val="00046BD7"/>
    <w:rsid w:val="00092FCC"/>
    <w:rsid w:val="000A3E7E"/>
    <w:rsid w:val="000C2965"/>
    <w:rsid w:val="000D0BB3"/>
    <w:rsid w:val="000D581F"/>
    <w:rsid w:val="000E2D7F"/>
    <w:rsid w:val="000E7079"/>
    <w:rsid w:val="00110EBD"/>
    <w:rsid w:val="00161E90"/>
    <w:rsid w:val="00172B68"/>
    <w:rsid w:val="00195C8A"/>
    <w:rsid w:val="001D3CCC"/>
    <w:rsid w:val="001D7C7E"/>
    <w:rsid w:val="00206481"/>
    <w:rsid w:val="0029074B"/>
    <w:rsid w:val="002E407B"/>
    <w:rsid w:val="002E4907"/>
    <w:rsid w:val="003121D6"/>
    <w:rsid w:val="003151B6"/>
    <w:rsid w:val="003F0879"/>
    <w:rsid w:val="003F2856"/>
    <w:rsid w:val="004B65AF"/>
    <w:rsid w:val="004C5B6B"/>
    <w:rsid w:val="005337B8"/>
    <w:rsid w:val="00553EEE"/>
    <w:rsid w:val="005B54BC"/>
    <w:rsid w:val="005C420D"/>
    <w:rsid w:val="005E3644"/>
    <w:rsid w:val="005F7AD2"/>
    <w:rsid w:val="00600E4B"/>
    <w:rsid w:val="0061536E"/>
    <w:rsid w:val="006A2023"/>
    <w:rsid w:val="006D1193"/>
    <w:rsid w:val="00721518"/>
    <w:rsid w:val="00761FEE"/>
    <w:rsid w:val="0076202A"/>
    <w:rsid w:val="007C6CC0"/>
    <w:rsid w:val="007F5C5B"/>
    <w:rsid w:val="0086376F"/>
    <w:rsid w:val="00870C94"/>
    <w:rsid w:val="00884762"/>
    <w:rsid w:val="008F0E5E"/>
    <w:rsid w:val="008F6B71"/>
    <w:rsid w:val="009019AE"/>
    <w:rsid w:val="009D7D1A"/>
    <w:rsid w:val="009E6F54"/>
    <w:rsid w:val="00A11610"/>
    <w:rsid w:val="00A347A7"/>
    <w:rsid w:val="00A47230"/>
    <w:rsid w:val="00A76AAC"/>
    <w:rsid w:val="00A855E4"/>
    <w:rsid w:val="00A92DCA"/>
    <w:rsid w:val="00AC587B"/>
    <w:rsid w:val="00B232A0"/>
    <w:rsid w:val="00B4298E"/>
    <w:rsid w:val="00B53288"/>
    <w:rsid w:val="00BE2211"/>
    <w:rsid w:val="00C04E57"/>
    <w:rsid w:val="00C72496"/>
    <w:rsid w:val="00D01D7A"/>
    <w:rsid w:val="00D256A7"/>
    <w:rsid w:val="00D7112F"/>
    <w:rsid w:val="00D9376A"/>
    <w:rsid w:val="00DA6465"/>
    <w:rsid w:val="00DD3C46"/>
    <w:rsid w:val="00DF041E"/>
    <w:rsid w:val="00E0392B"/>
    <w:rsid w:val="00EB6268"/>
    <w:rsid w:val="00F50EBF"/>
    <w:rsid w:val="00FA1B26"/>
    <w:rsid w:val="00FA7B66"/>
    <w:rsid w:val="00FC0F82"/>
    <w:rsid w:val="00FD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C782C7F"/>
  <w15:docId w15:val="{BF58B504-2E8D-41D6-B51E-EFC2BAD1C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5B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55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C55B1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8C55B1"/>
    <w:pPr>
      <w:ind w:left="720" w:right="480"/>
    </w:pPr>
  </w:style>
  <w:style w:type="paragraph" w:styleId="BalloonText">
    <w:name w:val="Balloon Text"/>
    <w:basedOn w:val="Normal"/>
    <w:semiHidden/>
    <w:rsid w:val="00D67C06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3EE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3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3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4426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6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0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4830">
                      <w:marLeft w:val="0"/>
                      <w:marRight w:val="-50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54286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9739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36308">
                      <w:marLeft w:val="0"/>
                      <w:marRight w:val="-50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892387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1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680FE-DBF1-4A98-A5F3-69C7EC469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4, 2004</vt:lpstr>
    </vt:vector>
  </TitlesOfParts>
  <Company>USD 382</Company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4, 2004</dc:title>
  <dc:creator>Candi Jackson</dc:creator>
  <cp:lastModifiedBy>Stacy Webster</cp:lastModifiedBy>
  <cp:revision>29</cp:revision>
  <cp:lastPrinted>2014-07-29T13:50:00Z</cp:lastPrinted>
  <dcterms:created xsi:type="dcterms:W3CDTF">2014-07-22T20:16:00Z</dcterms:created>
  <dcterms:modified xsi:type="dcterms:W3CDTF">2021-07-29T14:14:00Z</dcterms:modified>
</cp:coreProperties>
</file>