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0842C" w14:textId="77777777" w:rsidR="000A3E7E" w:rsidRDefault="005337B8" w:rsidP="005337B8">
      <w:pPr>
        <w:jc w:val="center"/>
        <w:rPr>
          <w:b/>
        </w:rPr>
      </w:pPr>
      <w:r>
        <w:rPr>
          <w:b/>
        </w:rPr>
        <w:t>Cunningham USD #332</w:t>
      </w:r>
    </w:p>
    <w:p w14:paraId="5C6B8C1C" w14:textId="77777777" w:rsidR="005337B8" w:rsidRDefault="005337B8" w:rsidP="005337B8">
      <w:pPr>
        <w:jc w:val="center"/>
        <w:rPr>
          <w:b/>
        </w:rPr>
      </w:pPr>
      <w:r>
        <w:rPr>
          <w:b/>
        </w:rPr>
        <w:t>Board of Education Meeting</w:t>
      </w:r>
    </w:p>
    <w:p w14:paraId="24EAFF64" w14:textId="1A84CB85" w:rsidR="005337B8" w:rsidRDefault="00E8573A" w:rsidP="005337B8">
      <w:pPr>
        <w:jc w:val="center"/>
        <w:rPr>
          <w:b/>
        </w:rPr>
      </w:pPr>
      <w:r>
        <w:rPr>
          <w:b/>
        </w:rPr>
        <w:t>104 W 4th</w:t>
      </w:r>
      <w:r w:rsidR="005337B8">
        <w:rPr>
          <w:b/>
        </w:rPr>
        <w:t>, Cunningham, KS 67035</w:t>
      </w:r>
    </w:p>
    <w:p w14:paraId="66546469" w14:textId="296296C3" w:rsidR="005337B8" w:rsidRDefault="00D12582" w:rsidP="005337B8">
      <w:pPr>
        <w:jc w:val="center"/>
        <w:rPr>
          <w:b/>
        </w:rPr>
      </w:pPr>
      <w:r>
        <w:rPr>
          <w:b/>
        </w:rPr>
        <w:t xml:space="preserve">July </w:t>
      </w:r>
      <w:r w:rsidR="008D19BF">
        <w:rPr>
          <w:b/>
        </w:rPr>
        <w:t>12</w:t>
      </w:r>
      <w:r>
        <w:rPr>
          <w:b/>
        </w:rPr>
        <w:t xml:space="preserve">, </w:t>
      </w:r>
      <w:r w:rsidR="0079005E">
        <w:rPr>
          <w:b/>
        </w:rPr>
        <w:t>20</w:t>
      </w:r>
      <w:r w:rsidR="00A614C6">
        <w:rPr>
          <w:b/>
        </w:rPr>
        <w:t>2</w:t>
      </w:r>
      <w:r w:rsidR="008D19BF">
        <w:rPr>
          <w:b/>
        </w:rPr>
        <w:t>1</w:t>
      </w:r>
    </w:p>
    <w:p w14:paraId="4E9CFC1E" w14:textId="77777777" w:rsidR="005337B8" w:rsidRDefault="005337B8" w:rsidP="005337B8">
      <w:pPr>
        <w:jc w:val="center"/>
        <w:rPr>
          <w:b/>
        </w:rPr>
      </w:pPr>
      <w:r>
        <w:rPr>
          <w:b/>
        </w:rPr>
        <w:t>7:</w:t>
      </w:r>
      <w:r w:rsidR="001D50C7">
        <w:rPr>
          <w:b/>
        </w:rPr>
        <w:t>00 P</w:t>
      </w:r>
      <w:r>
        <w:rPr>
          <w:b/>
        </w:rPr>
        <w:t>M</w:t>
      </w:r>
    </w:p>
    <w:p w14:paraId="7780DAEB" w14:textId="77777777" w:rsidR="005337B8" w:rsidRPr="00A11610" w:rsidRDefault="005337B8" w:rsidP="005337B8">
      <w:pPr>
        <w:jc w:val="center"/>
        <w:rPr>
          <w:b/>
          <w:sz w:val="16"/>
          <w:szCs w:val="16"/>
        </w:rPr>
      </w:pPr>
    </w:p>
    <w:p w14:paraId="255B6947" w14:textId="77777777" w:rsidR="005337B8" w:rsidRPr="00893234" w:rsidRDefault="005337B8" w:rsidP="005337B8">
      <w:pPr>
        <w:jc w:val="center"/>
        <w:rPr>
          <w:b/>
          <w:sz w:val="28"/>
          <w:szCs w:val="28"/>
        </w:rPr>
      </w:pPr>
      <w:r w:rsidRPr="00893234">
        <w:rPr>
          <w:b/>
          <w:sz w:val="28"/>
          <w:szCs w:val="28"/>
        </w:rPr>
        <w:t>AGENDA</w:t>
      </w:r>
    </w:p>
    <w:p w14:paraId="3EE27EAB" w14:textId="77777777" w:rsidR="005337B8" w:rsidRPr="00A11610" w:rsidRDefault="005337B8" w:rsidP="005337B8">
      <w:pPr>
        <w:jc w:val="center"/>
        <w:rPr>
          <w:b/>
          <w:sz w:val="16"/>
          <w:szCs w:val="16"/>
        </w:rPr>
      </w:pPr>
    </w:p>
    <w:p w14:paraId="1222309A" w14:textId="77777777" w:rsidR="005337B8" w:rsidRDefault="005337B8" w:rsidP="005337B8">
      <w:pPr>
        <w:pStyle w:val="ListParagraph"/>
        <w:numPr>
          <w:ilvl w:val="0"/>
          <w:numId w:val="3"/>
        </w:numPr>
      </w:pPr>
      <w:r>
        <w:t>Call to Order</w:t>
      </w:r>
    </w:p>
    <w:p w14:paraId="44AF4C8D" w14:textId="77777777" w:rsidR="005337B8" w:rsidRPr="00110EBD" w:rsidRDefault="005337B8" w:rsidP="005337B8">
      <w:pPr>
        <w:pStyle w:val="ListParagraph"/>
        <w:ind w:left="1080"/>
        <w:rPr>
          <w:sz w:val="16"/>
          <w:szCs w:val="16"/>
        </w:rPr>
      </w:pPr>
    </w:p>
    <w:p w14:paraId="14189770" w14:textId="77777777" w:rsidR="005337B8" w:rsidRDefault="005337B8" w:rsidP="005337B8">
      <w:pPr>
        <w:pStyle w:val="ListParagraph"/>
        <w:numPr>
          <w:ilvl w:val="0"/>
          <w:numId w:val="3"/>
        </w:numPr>
      </w:pPr>
      <w:r>
        <w:t>Approval of Agenda</w:t>
      </w:r>
      <w:r w:rsidR="003151B6">
        <w:t xml:space="preserve"> (AI)</w:t>
      </w:r>
    </w:p>
    <w:p w14:paraId="0E7671D7" w14:textId="77777777" w:rsidR="005337B8" w:rsidRPr="00110EBD" w:rsidRDefault="005337B8" w:rsidP="005337B8">
      <w:pPr>
        <w:pStyle w:val="ListParagraph"/>
        <w:rPr>
          <w:sz w:val="16"/>
          <w:szCs w:val="16"/>
        </w:rPr>
      </w:pPr>
    </w:p>
    <w:p w14:paraId="70FA09E3" w14:textId="77777777" w:rsidR="005337B8" w:rsidRDefault="005337B8" w:rsidP="005337B8">
      <w:pPr>
        <w:pStyle w:val="ListParagraph"/>
        <w:numPr>
          <w:ilvl w:val="0"/>
          <w:numId w:val="3"/>
        </w:numPr>
      </w:pPr>
      <w:r>
        <w:t>Guest Recognition</w:t>
      </w:r>
    </w:p>
    <w:p w14:paraId="435A3FED" w14:textId="77777777" w:rsidR="005337B8" w:rsidRPr="00110EBD" w:rsidRDefault="005337B8" w:rsidP="005337B8">
      <w:pPr>
        <w:pStyle w:val="ListParagraph"/>
        <w:rPr>
          <w:sz w:val="16"/>
          <w:szCs w:val="16"/>
        </w:rPr>
      </w:pPr>
    </w:p>
    <w:p w14:paraId="785347AD" w14:textId="6A648F1B" w:rsidR="005337B8" w:rsidRDefault="005337B8" w:rsidP="005337B8">
      <w:pPr>
        <w:pStyle w:val="ListParagraph"/>
        <w:numPr>
          <w:ilvl w:val="0"/>
          <w:numId w:val="3"/>
        </w:numPr>
      </w:pPr>
      <w:r>
        <w:t>Approval of</w:t>
      </w:r>
      <w:r w:rsidR="007A1BF3">
        <w:t xml:space="preserve"> the minutes of the June </w:t>
      </w:r>
      <w:r w:rsidR="008D19BF">
        <w:t>14</w:t>
      </w:r>
      <w:r w:rsidR="007A1BF3">
        <w:t xml:space="preserve">, </w:t>
      </w:r>
      <w:r w:rsidR="00627BAA">
        <w:t>20</w:t>
      </w:r>
      <w:r w:rsidR="00A614C6">
        <w:t>2</w:t>
      </w:r>
      <w:r w:rsidR="008D19BF">
        <w:t>1</w:t>
      </w:r>
      <w:r w:rsidR="003151B6">
        <w:t xml:space="preserve"> meeting (AI)</w:t>
      </w:r>
    </w:p>
    <w:p w14:paraId="2DF1BD39" w14:textId="77777777" w:rsidR="002003FB" w:rsidRPr="003C3528" w:rsidRDefault="002003FB" w:rsidP="002003FB">
      <w:pPr>
        <w:pStyle w:val="ListParagraph"/>
        <w:rPr>
          <w:sz w:val="16"/>
          <w:szCs w:val="16"/>
        </w:rPr>
      </w:pPr>
    </w:p>
    <w:p w14:paraId="2DF4F379" w14:textId="77777777" w:rsidR="005337B8" w:rsidRDefault="005337B8" w:rsidP="005337B8">
      <w:pPr>
        <w:pStyle w:val="ListParagraph"/>
        <w:numPr>
          <w:ilvl w:val="0"/>
          <w:numId w:val="3"/>
        </w:numPr>
      </w:pPr>
      <w:r>
        <w:t>Approval of financi</w:t>
      </w:r>
      <w:r w:rsidR="003151B6">
        <w:t>al reports and payment of bills (AI)</w:t>
      </w:r>
    </w:p>
    <w:p w14:paraId="292D328A" w14:textId="77777777" w:rsidR="005337B8" w:rsidRPr="00110EBD" w:rsidRDefault="005337B8" w:rsidP="005337B8">
      <w:pPr>
        <w:pStyle w:val="ListParagraph"/>
        <w:rPr>
          <w:sz w:val="16"/>
          <w:szCs w:val="16"/>
        </w:rPr>
      </w:pPr>
    </w:p>
    <w:p w14:paraId="5E0F250C" w14:textId="420FF7A9" w:rsidR="00F36B3C" w:rsidRDefault="00F36B3C" w:rsidP="005337B8">
      <w:pPr>
        <w:pStyle w:val="ListParagraph"/>
        <w:numPr>
          <w:ilvl w:val="0"/>
          <w:numId w:val="3"/>
        </w:numPr>
      </w:pPr>
      <w:r>
        <w:t>Bond project- Sid Wiens</w:t>
      </w:r>
    </w:p>
    <w:p w14:paraId="060D27C3" w14:textId="77777777" w:rsidR="00F36B3C" w:rsidRDefault="00F36B3C" w:rsidP="00F36B3C">
      <w:pPr>
        <w:pStyle w:val="ListParagraph"/>
      </w:pPr>
    </w:p>
    <w:p w14:paraId="45F899D8" w14:textId="38C44EC8" w:rsidR="005337B8" w:rsidRDefault="005337B8" w:rsidP="005337B8">
      <w:pPr>
        <w:pStyle w:val="ListParagraph"/>
        <w:numPr>
          <w:ilvl w:val="0"/>
          <w:numId w:val="3"/>
        </w:numPr>
      </w:pPr>
      <w:r>
        <w:t>Organization</w:t>
      </w:r>
      <w:r w:rsidR="003151B6">
        <w:t xml:space="preserve"> (AI)</w:t>
      </w:r>
    </w:p>
    <w:p w14:paraId="6D32D8C5" w14:textId="77777777" w:rsidR="005337B8" w:rsidRPr="00110EBD" w:rsidRDefault="005337B8" w:rsidP="005337B8">
      <w:pPr>
        <w:pStyle w:val="ListParagraph"/>
        <w:rPr>
          <w:sz w:val="16"/>
          <w:szCs w:val="16"/>
        </w:rPr>
      </w:pPr>
    </w:p>
    <w:p w14:paraId="552FD68A" w14:textId="77777777" w:rsidR="005337B8" w:rsidRDefault="005B54BC" w:rsidP="005337B8">
      <w:pPr>
        <w:pStyle w:val="ListParagraph"/>
        <w:numPr>
          <w:ilvl w:val="1"/>
          <w:numId w:val="3"/>
        </w:numPr>
      </w:pPr>
      <w:r>
        <w:t>Appointments (Consent):</w:t>
      </w:r>
    </w:p>
    <w:p w14:paraId="27465808" w14:textId="77777777" w:rsidR="005337B8" w:rsidRDefault="005337B8" w:rsidP="005337B8">
      <w:pPr>
        <w:pStyle w:val="ListParagraph"/>
        <w:numPr>
          <w:ilvl w:val="2"/>
          <w:numId w:val="3"/>
        </w:numPr>
      </w:pPr>
      <w:r>
        <w:t>Clerk</w:t>
      </w:r>
    </w:p>
    <w:p w14:paraId="50ABF3F6" w14:textId="77777777" w:rsidR="005337B8" w:rsidRDefault="005337B8" w:rsidP="005337B8">
      <w:pPr>
        <w:pStyle w:val="ListParagraph"/>
        <w:numPr>
          <w:ilvl w:val="2"/>
          <w:numId w:val="3"/>
        </w:numPr>
      </w:pPr>
      <w:r>
        <w:t>Treasurer</w:t>
      </w:r>
    </w:p>
    <w:p w14:paraId="6FBB0206" w14:textId="77777777" w:rsidR="005337B8" w:rsidRDefault="005337B8" w:rsidP="005337B8">
      <w:pPr>
        <w:pStyle w:val="ListParagraph"/>
        <w:numPr>
          <w:ilvl w:val="2"/>
          <w:numId w:val="3"/>
        </w:numPr>
      </w:pPr>
      <w:r>
        <w:t>Depository</w:t>
      </w:r>
    </w:p>
    <w:p w14:paraId="7449A254" w14:textId="77777777" w:rsidR="005337B8" w:rsidRDefault="005337B8" w:rsidP="005337B8">
      <w:pPr>
        <w:pStyle w:val="ListParagraph"/>
        <w:numPr>
          <w:ilvl w:val="2"/>
          <w:numId w:val="3"/>
        </w:numPr>
      </w:pPr>
      <w:r>
        <w:t>Auditor</w:t>
      </w:r>
    </w:p>
    <w:p w14:paraId="47E55DFC" w14:textId="77777777" w:rsidR="005337B8" w:rsidRDefault="005337B8" w:rsidP="005337B8">
      <w:pPr>
        <w:pStyle w:val="ListParagraph"/>
        <w:numPr>
          <w:ilvl w:val="2"/>
          <w:numId w:val="3"/>
        </w:numPr>
      </w:pPr>
      <w:r>
        <w:t>Attorney</w:t>
      </w:r>
    </w:p>
    <w:p w14:paraId="455374EC" w14:textId="77777777" w:rsidR="005337B8" w:rsidRDefault="005337B8" w:rsidP="005337B8">
      <w:pPr>
        <w:pStyle w:val="ListParagraph"/>
        <w:numPr>
          <w:ilvl w:val="2"/>
          <w:numId w:val="3"/>
        </w:numPr>
      </w:pPr>
      <w:r>
        <w:t>Official Newspaper</w:t>
      </w:r>
    </w:p>
    <w:p w14:paraId="2DB95C8D" w14:textId="77777777" w:rsidR="005337B8" w:rsidRDefault="005337B8" w:rsidP="005337B8">
      <w:pPr>
        <w:pStyle w:val="ListParagraph"/>
        <w:numPr>
          <w:ilvl w:val="2"/>
          <w:numId w:val="3"/>
        </w:numPr>
      </w:pPr>
      <w:r>
        <w:t>Freedom of information officer</w:t>
      </w:r>
    </w:p>
    <w:p w14:paraId="3B204665" w14:textId="77777777" w:rsidR="005337B8" w:rsidRDefault="005337B8" w:rsidP="005337B8">
      <w:pPr>
        <w:pStyle w:val="ListParagraph"/>
        <w:numPr>
          <w:ilvl w:val="2"/>
          <w:numId w:val="3"/>
        </w:numPr>
      </w:pPr>
      <w:r>
        <w:t>Custodian of records</w:t>
      </w:r>
    </w:p>
    <w:p w14:paraId="60395ADE" w14:textId="77777777" w:rsidR="005337B8" w:rsidRDefault="005337B8" w:rsidP="005337B8">
      <w:pPr>
        <w:pStyle w:val="ListParagraph"/>
        <w:numPr>
          <w:ilvl w:val="2"/>
          <w:numId w:val="3"/>
        </w:numPr>
      </w:pPr>
      <w:r>
        <w:t>Truancy Officer</w:t>
      </w:r>
    </w:p>
    <w:p w14:paraId="135FF01C" w14:textId="77777777" w:rsidR="005337B8" w:rsidRDefault="005337B8" w:rsidP="005337B8">
      <w:pPr>
        <w:pStyle w:val="ListParagraph"/>
        <w:numPr>
          <w:ilvl w:val="2"/>
          <w:numId w:val="3"/>
        </w:numPr>
      </w:pPr>
      <w:r>
        <w:t>KPERS Representative</w:t>
      </w:r>
    </w:p>
    <w:p w14:paraId="628B2681" w14:textId="77777777" w:rsidR="005337B8" w:rsidRDefault="005337B8" w:rsidP="005337B8">
      <w:pPr>
        <w:pStyle w:val="ListParagraph"/>
        <w:numPr>
          <w:ilvl w:val="2"/>
          <w:numId w:val="3"/>
        </w:numPr>
      </w:pPr>
      <w:r>
        <w:t>Local Homeless Liaison</w:t>
      </w:r>
    </w:p>
    <w:p w14:paraId="0F5115E2" w14:textId="77777777" w:rsidR="005337B8" w:rsidRDefault="005337B8" w:rsidP="005337B8">
      <w:pPr>
        <w:pStyle w:val="ListParagraph"/>
        <w:numPr>
          <w:ilvl w:val="2"/>
          <w:numId w:val="3"/>
        </w:numPr>
      </w:pPr>
      <w:r>
        <w:t>Hearing Officer for Suspension and Expulsion</w:t>
      </w:r>
    </w:p>
    <w:p w14:paraId="34C12B9C" w14:textId="77777777" w:rsidR="005337B8" w:rsidRDefault="005337B8" w:rsidP="005337B8">
      <w:pPr>
        <w:pStyle w:val="ListParagraph"/>
        <w:numPr>
          <w:ilvl w:val="2"/>
          <w:numId w:val="3"/>
        </w:numPr>
      </w:pPr>
      <w:r>
        <w:t>Food Service Representative</w:t>
      </w:r>
    </w:p>
    <w:p w14:paraId="71B2D576" w14:textId="77777777" w:rsidR="005337B8" w:rsidRDefault="005337B8" w:rsidP="005337B8">
      <w:pPr>
        <w:pStyle w:val="ListParagraph"/>
        <w:numPr>
          <w:ilvl w:val="2"/>
          <w:numId w:val="3"/>
        </w:numPr>
      </w:pPr>
      <w:r>
        <w:t>Hearing Officer for Free and Reduced Meals</w:t>
      </w:r>
    </w:p>
    <w:p w14:paraId="74B40F3E" w14:textId="77777777" w:rsidR="005337B8" w:rsidRDefault="005337B8" w:rsidP="005337B8">
      <w:pPr>
        <w:pStyle w:val="ListParagraph"/>
        <w:numPr>
          <w:ilvl w:val="2"/>
          <w:numId w:val="3"/>
        </w:numPr>
      </w:pPr>
      <w:r>
        <w:t>Compliance Coordinator for Federal Anti-Discrimination Laws including Title VI, Title VII, Title IX, and Section 504 (ADA)</w:t>
      </w:r>
    </w:p>
    <w:p w14:paraId="3AB9B5A2" w14:textId="77777777" w:rsidR="00FC0F82" w:rsidRDefault="00FC0F82" w:rsidP="00FC0F82">
      <w:pPr>
        <w:ind w:left="1980"/>
      </w:pPr>
    </w:p>
    <w:p w14:paraId="0179E84A" w14:textId="77777777" w:rsidR="005337B8" w:rsidRDefault="005337B8" w:rsidP="005337B8">
      <w:pPr>
        <w:pStyle w:val="ListParagraph"/>
        <w:numPr>
          <w:ilvl w:val="1"/>
          <w:numId w:val="3"/>
        </w:numPr>
      </w:pPr>
      <w:r>
        <w:lastRenderedPageBreak/>
        <w:t>New Fiscal Year action items:</w:t>
      </w:r>
    </w:p>
    <w:p w14:paraId="3CD10998" w14:textId="6E68B4F3" w:rsidR="005337B8" w:rsidRDefault="007A1BF3" w:rsidP="005337B8">
      <w:pPr>
        <w:pStyle w:val="ListParagraph"/>
        <w:numPr>
          <w:ilvl w:val="2"/>
          <w:numId w:val="3"/>
        </w:numPr>
      </w:pPr>
      <w:r>
        <w:t xml:space="preserve">Resolution </w:t>
      </w:r>
      <w:r w:rsidR="008D19BF">
        <w:t>2022-</w:t>
      </w:r>
      <w:r w:rsidR="005337B8">
        <w:t>001 Establish USD #332 Petty Cash Fund and Cunningham Schools Petty Cash Fund</w:t>
      </w:r>
    </w:p>
    <w:p w14:paraId="3A69D43A" w14:textId="1A979A0E" w:rsidR="005337B8" w:rsidRDefault="007A1BF3" w:rsidP="005337B8">
      <w:pPr>
        <w:pStyle w:val="ListParagraph"/>
        <w:numPr>
          <w:ilvl w:val="2"/>
          <w:numId w:val="3"/>
        </w:numPr>
      </w:pPr>
      <w:r>
        <w:t xml:space="preserve">Resolution </w:t>
      </w:r>
      <w:r w:rsidR="008D19BF">
        <w:t>2022-</w:t>
      </w:r>
      <w:r w:rsidR="005337B8">
        <w:t>002 Establish a School Activity Account</w:t>
      </w:r>
    </w:p>
    <w:p w14:paraId="08FF895E" w14:textId="568A0037" w:rsidR="005337B8" w:rsidRDefault="007A1BF3" w:rsidP="005337B8">
      <w:pPr>
        <w:pStyle w:val="ListParagraph"/>
        <w:numPr>
          <w:ilvl w:val="2"/>
          <w:numId w:val="3"/>
        </w:numPr>
      </w:pPr>
      <w:r>
        <w:t xml:space="preserve">Resolution </w:t>
      </w:r>
      <w:r w:rsidR="008D19BF">
        <w:t>2022-</w:t>
      </w:r>
      <w:r w:rsidR="005337B8">
        <w:t>003 Establish Depository</w:t>
      </w:r>
    </w:p>
    <w:p w14:paraId="4E459BE3" w14:textId="68D2F6DD" w:rsidR="005337B8" w:rsidRDefault="007A1BF3" w:rsidP="005337B8">
      <w:pPr>
        <w:pStyle w:val="ListParagraph"/>
        <w:numPr>
          <w:ilvl w:val="2"/>
          <w:numId w:val="3"/>
        </w:numPr>
      </w:pPr>
      <w:r>
        <w:t xml:space="preserve">Resolution </w:t>
      </w:r>
      <w:r w:rsidR="008D19BF">
        <w:t>2022-</w:t>
      </w:r>
      <w:r w:rsidR="005337B8">
        <w:t>004 Authorize Payment of Warrants Before Board Action</w:t>
      </w:r>
    </w:p>
    <w:p w14:paraId="5F7A2AE8" w14:textId="6670E8CD" w:rsidR="00195C8A" w:rsidRDefault="007A1BF3" w:rsidP="005337B8">
      <w:pPr>
        <w:pStyle w:val="ListParagraph"/>
        <w:numPr>
          <w:ilvl w:val="2"/>
          <w:numId w:val="3"/>
        </w:numPr>
      </w:pPr>
      <w:r>
        <w:t xml:space="preserve">Resolution </w:t>
      </w:r>
      <w:r w:rsidR="008D19BF">
        <w:t>2022-</w:t>
      </w:r>
      <w:r w:rsidR="00B53288">
        <w:t>005 Maintain a Direct Deposit Account</w:t>
      </w:r>
    </w:p>
    <w:p w14:paraId="6CCCDF25" w14:textId="5721C59B" w:rsidR="00B53288" w:rsidRDefault="007A1BF3" w:rsidP="005337B8">
      <w:pPr>
        <w:pStyle w:val="ListParagraph"/>
        <w:numPr>
          <w:ilvl w:val="2"/>
          <w:numId w:val="3"/>
        </w:numPr>
      </w:pPr>
      <w:r>
        <w:t xml:space="preserve">Resolution </w:t>
      </w:r>
      <w:r w:rsidR="008D19BF">
        <w:t>2022-</w:t>
      </w:r>
      <w:r w:rsidR="00B53288">
        <w:t>006 Waive the Annual Requirement of General Accepted Accounting Principles and Fixed Asset Accounting</w:t>
      </w:r>
    </w:p>
    <w:p w14:paraId="0A99789E" w14:textId="274AFB43" w:rsidR="00B53288" w:rsidRDefault="007A1BF3" w:rsidP="005337B8">
      <w:pPr>
        <w:pStyle w:val="ListParagraph"/>
        <w:numPr>
          <w:ilvl w:val="2"/>
          <w:numId w:val="3"/>
        </w:numPr>
      </w:pPr>
      <w:r>
        <w:t xml:space="preserve">Resolution </w:t>
      </w:r>
      <w:r w:rsidR="008D19BF">
        <w:t>2022-</w:t>
      </w:r>
      <w:r w:rsidR="00B53288">
        <w:t>007 Establish Board Meeting Dates</w:t>
      </w:r>
    </w:p>
    <w:p w14:paraId="3CB507B6" w14:textId="4CE73CE2" w:rsidR="00B53288" w:rsidRDefault="007A1BF3" w:rsidP="005337B8">
      <w:pPr>
        <w:pStyle w:val="ListParagraph"/>
        <w:numPr>
          <w:ilvl w:val="2"/>
          <w:numId w:val="3"/>
        </w:numPr>
      </w:pPr>
      <w:r>
        <w:t xml:space="preserve">Resolution </w:t>
      </w:r>
      <w:r w:rsidR="008D19BF">
        <w:t>2022-</w:t>
      </w:r>
      <w:r w:rsidR="00B53288">
        <w:t xml:space="preserve">008 Rescind Previous Policies and Adopt Policies to Govern the District </w:t>
      </w:r>
      <w:r>
        <w:t xml:space="preserve">During the </w:t>
      </w:r>
      <w:r w:rsidR="00E521FD">
        <w:t>20</w:t>
      </w:r>
      <w:r w:rsidR="00A614C6">
        <w:t>20</w:t>
      </w:r>
      <w:r w:rsidR="00E521FD">
        <w:t>-20</w:t>
      </w:r>
      <w:r w:rsidR="00A614C6">
        <w:t>21</w:t>
      </w:r>
      <w:r w:rsidR="00B53288">
        <w:t xml:space="preserve"> School Year</w:t>
      </w:r>
    </w:p>
    <w:p w14:paraId="07F5A172" w14:textId="45A3CEF1" w:rsidR="00B53288" w:rsidRDefault="007A1BF3" w:rsidP="005337B8">
      <w:pPr>
        <w:pStyle w:val="ListParagraph"/>
        <w:numPr>
          <w:ilvl w:val="2"/>
          <w:numId w:val="3"/>
        </w:numPr>
      </w:pPr>
      <w:r>
        <w:t xml:space="preserve">Resolution </w:t>
      </w:r>
      <w:r w:rsidR="008D19BF">
        <w:t>2022-</w:t>
      </w:r>
      <w:r w:rsidR="00B53288">
        <w:t>009 Comply With Immunization Laws and Regulations</w:t>
      </w:r>
    </w:p>
    <w:p w14:paraId="753F3B19" w14:textId="11F427F7" w:rsidR="00B53288" w:rsidRDefault="007A1BF3" w:rsidP="005337B8">
      <w:pPr>
        <w:pStyle w:val="ListParagraph"/>
        <w:numPr>
          <w:ilvl w:val="2"/>
          <w:numId w:val="3"/>
        </w:numPr>
      </w:pPr>
      <w:r>
        <w:t xml:space="preserve">Resolution </w:t>
      </w:r>
      <w:r w:rsidR="008D19BF">
        <w:t>2022-</w:t>
      </w:r>
      <w:r w:rsidR="00B53288">
        <w:t>010 Home Rule</w:t>
      </w:r>
    </w:p>
    <w:p w14:paraId="15CB2020" w14:textId="50FC8F37" w:rsidR="00B53288" w:rsidRDefault="007A1BF3" w:rsidP="005337B8">
      <w:pPr>
        <w:pStyle w:val="ListParagraph"/>
        <w:numPr>
          <w:ilvl w:val="2"/>
          <w:numId w:val="3"/>
        </w:numPr>
      </w:pPr>
      <w:r>
        <w:t xml:space="preserve">Resolution </w:t>
      </w:r>
      <w:r w:rsidR="008D19BF">
        <w:t>2022-</w:t>
      </w:r>
      <w:r w:rsidR="00B53288">
        <w:t>011 Agreement for Administrative Services for the 403b Retirement Program</w:t>
      </w:r>
    </w:p>
    <w:p w14:paraId="2C9C30C9" w14:textId="53944421" w:rsidR="00206481" w:rsidRDefault="00CA596F" w:rsidP="005337B8">
      <w:pPr>
        <w:pStyle w:val="ListParagraph"/>
        <w:numPr>
          <w:ilvl w:val="2"/>
          <w:numId w:val="3"/>
        </w:numPr>
      </w:pPr>
      <w:r>
        <w:t xml:space="preserve">Resolution </w:t>
      </w:r>
      <w:r w:rsidR="008D19BF">
        <w:t>2022-</w:t>
      </w:r>
      <w:r>
        <w:t xml:space="preserve">012 </w:t>
      </w:r>
      <w:r w:rsidR="00206481">
        <w:t xml:space="preserve">Approve Employee Section 125 Plan </w:t>
      </w:r>
    </w:p>
    <w:p w14:paraId="7F085B98" w14:textId="65D30027" w:rsidR="00CA596F" w:rsidRDefault="00CA596F" w:rsidP="005337B8">
      <w:pPr>
        <w:pStyle w:val="ListParagraph"/>
        <w:numPr>
          <w:ilvl w:val="2"/>
          <w:numId w:val="3"/>
        </w:numPr>
      </w:pPr>
      <w:r>
        <w:t xml:space="preserve">Resolution </w:t>
      </w:r>
      <w:r w:rsidR="008D19BF">
        <w:t>2022-</w:t>
      </w:r>
      <w:r>
        <w:t>013 Adopt Hazard Mitigation Plan</w:t>
      </w:r>
    </w:p>
    <w:p w14:paraId="124E170A" w14:textId="77777777" w:rsidR="00B53288" w:rsidRDefault="00B53288" w:rsidP="005337B8">
      <w:pPr>
        <w:pStyle w:val="ListParagraph"/>
        <w:numPr>
          <w:ilvl w:val="2"/>
          <w:numId w:val="3"/>
        </w:numPr>
      </w:pPr>
      <w:r>
        <w:t>Authorize disposal of old records</w:t>
      </w:r>
    </w:p>
    <w:p w14:paraId="58D693F4" w14:textId="77777777" w:rsidR="00B53288" w:rsidRDefault="00B53288" w:rsidP="005337B8">
      <w:pPr>
        <w:pStyle w:val="ListParagraph"/>
        <w:numPr>
          <w:ilvl w:val="2"/>
          <w:numId w:val="3"/>
        </w:numPr>
      </w:pPr>
      <w:r>
        <w:t>Authorize district participation in federal programs</w:t>
      </w:r>
    </w:p>
    <w:p w14:paraId="3AF6CFC2" w14:textId="77777777" w:rsidR="00B53288" w:rsidRDefault="00B53288" w:rsidP="005337B8">
      <w:pPr>
        <w:pStyle w:val="ListParagraph"/>
        <w:numPr>
          <w:ilvl w:val="2"/>
          <w:numId w:val="3"/>
        </w:numPr>
      </w:pPr>
      <w:r>
        <w:t>Adoption of 1,116</w:t>
      </w:r>
      <w:r w:rsidR="00206481">
        <w:t xml:space="preserve"> hour school year</w:t>
      </w:r>
    </w:p>
    <w:p w14:paraId="298D1055" w14:textId="77777777" w:rsidR="00206481" w:rsidRDefault="005B54BC" w:rsidP="005337B8">
      <w:pPr>
        <w:pStyle w:val="ListParagraph"/>
        <w:numPr>
          <w:ilvl w:val="2"/>
          <w:numId w:val="3"/>
        </w:numPr>
      </w:pPr>
      <w:r>
        <w:t>Approval to liquidate surplus property</w:t>
      </w:r>
    </w:p>
    <w:p w14:paraId="23B851F7" w14:textId="77777777" w:rsidR="007A1BF3" w:rsidRDefault="007A1BF3" w:rsidP="005337B8">
      <w:pPr>
        <w:pStyle w:val="ListParagraph"/>
        <w:numPr>
          <w:ilvl w:val="2"/>
          <w:numId w:val="3"/>
        </w:numPr>
      </w:pPr>
      <w:r>
        <w:t>Approval for participation in the Federal Food Service Program</w:t>
      </w:r>
    </w:p>
    <w:p w14:paraId="712D3656" w14:textId="77777777" w:rsidR="00206481" w:rsidRPr="003C3528" w:rsidRDefault="00206481" w:rsidP="00206481">
      <w:pPr>
        <w:pStyle w:val="ListParagraph"/>
        <w:ind w:left="2160"/>
        <w:rPr>
          <w:sz w:val="16"/>
          <w:szCs w:val="16"/>
        </w:rPr>
      </w:pPr>
    </w:p>
    <w:p w14:paraId="6E8A77A0" w14:textId="77777777" w:rsidR="005B54BC" w:rsidRPr="003C3528" w:rsidRDefault="005B54BC" w:rsidP="005B54BC">
      <w:pPr>
        <w:rPr>
          <w:sz w:val="16"/>
          <w:szCs w:val="16"/>
        </w:rPr>
      </w:pPr>
    </w:p>
    <w:p w14:paraId="511C3507" w14:textId="77777777" w:rsidR="005B54BC" w:rsidRDefault="005B54BC" w:rsidP="005B54BC">
      <w:pPr>
        <w:pStyle w:val="ListParagraph"/>
        <w:numPr>
          <w:ilvl w:val="0"/>
          <w:numId w:val="3"/>
        </w:numPr>
      </w:pPr>
      <w:r>
        <w:t>Old Business (AI)</w:t>
      </w:r>
    </w:p>
    <w:p w14:paraId="7F208C65" w14:textId="744371E6" w:rsidR="00371DF0" w:rsidRDefault="00371DF0" w:rsidP="00371DF0">
      <w:pPr>
        <w:pStyle w:val="ListParagraph"/>
        <w:ind w:left="1080"/>
      </w:pPr>
      <w:r>
        <w:t xml:space="preserve">a. </w:t>
      </w:r>
      <w:r w:rsidR="001D4B4E">
        <w:t>Approve KASB Policy updates</w:t>
      </w:r>
    </w:p>
    <w:p w14:paraId="3AB50F52" w14:textId="77777777" w:rsidR="00AA705B" w:rsidRDefault="00AA705B" w:rsidP="00AA705B">
      <w:pPr>
        <w:pStyle w:val="ListParagraph"/>
        <w:ind w:left="1080"/>
      </w:pPr>
    </w:p>
    <w:p w14:paraId="4F199701" w14:textId="77777777" w:rsidR="00AA705B" w:rsidRDefault="00AA705B" w:rsidP="00AA705B">
      <w:pPr>
        <w:pStyle w:val="ListParagraph"/>
        <w:numPr>
          <w:ilvl w:val="0"/>
          <w:numId w:val="3"/>
        </w:numPr>
      </w:pPr>
      <w:r>
        <w:t>Reports</w:t>
      </w:r>
    </w:p>
    <w:p w14:paraId="432CC6C4" w14:textId="7964C715" w:rsidR="00066E36" w:rsidRDefault="00AA705B" w:rsidP="00066E36">
      <w:pPr>
        <w:pStyle w:val="ListParagraph"/>
        <w:numPr>
          <w:ilvl w:val="1"/>
          <w:numId w:val="3"/>
        </w:numPr>
      </w:pPr>
      <w:r>
        <w:t>Superintendent Report – Mr. Reed</w:t>
      </w:r>
    </w:p>
    <w:p w14:paraId="039FBFBE" w14:textId="2A36642C" w:rsidR="00AA705B" w:rsidRDefault="00AA705B" w:rsidP="00AA705B">
      <w:pPr>
        <w:pStyle w:val="ListParagraph"/>
        <w:numPr>
          <w:ilvl w:val="1"/>
          <w:numId w:val="3"/>
        </w:numPr>
      </w:pPr>
      <w:r>
        <w:t>End of Year Budget report</w:t>
      </w:r>
    </w:p>
    <w:p w14:paraId="03ADA310" w14:textId="4FBFEBF2" w:rsidR="00066E36" w:rsidRDefault="00066E36" w:rsidP="00AA705B">
      <w:pPr>
        <w:pStyle w:val="ListParagraph"/>
        <w:numPr>
          <w:ilvl w:val="1"/>
          <w:numId w:val="3"/>
        </w:numPr>
      </w:pPr>
      <w:r>
        <w:t>Principal Report- Mr. Dunlap</w:t>
      </w:r>
    </w:p>
    <w:p w14:paraId="10CB7B55" w14:textId="688BE782" w:rsidR="00066E36" w:rsidRDefault="00066E36" w:rsidP="00AA705B">
      <w:pPr>
        <w:pStyle w:val="ListParagraph"/>
        <w:numPr>
          <w:ilvl w:val="1"/>
          <w:numId w:val="3"/>
        </w:numPr>
      </w:pPr>
      <w:r>
        <w:t>Special Education- Joyce Gridley</w:t>
      </w:r>
    </w:p>
    <w:p w14:paraId="228B85C3" w14:textId="77777777" w:rsidR="00206481" w:rsidRPr="003C3528" w:rsidRDefault="00206481" w:rsidP="00206481">
      <w:pPr>
        <w:rPr>
          <w:sz w:val="16"/>
          <w:szCs w:val="16"/>
        </w:rPr>
      </w:pPr>
    </w:p>
    <w:p w14:paraId="5D9743FC" w14:textId="77777777" w:rsidR="00206481" w:rsidRDefault="003151B6" w:rsidP="00206481">
      <w:pPr>
        <w:pStyle w:val="ListParagraph"/>
        <w:numPr>
          <w:ilvl w:val="0"/>
          <w:numId w:val="3"/>
        </w:numPr>
      </w:pPr>
      <w:r>
        <w:t>New Business</w:t>
      </w:r>
      <w:r w:rsidR="00A11610">
        <w:t xml:space="preserve"> (AI)</w:t>
      </w:r>
    </w:p>
    <w:p w14:paraId="0F17F297" w14:textId="77777777" w:rsidR="003151B6" w:rsidRDefault="003151B6" w:rsidP="00627BAA">
      <w:pPr>
        <w:pStyle w:val="ListParagraph"/>
        <w:numPr>
          <w:ilvl w:val="1"/>
          <w:numId w:val="3"/>
        </w:numPr>
      </w:pPr>
      <w:r>
        <w:t>Approve membership in KASB and KASB Legal Assistance</w:t>
      </w:r>
    </w:p>
    <w:p w14:paraId="24C24EBE" w14:textId="77777777" w:rsidR="003151B6" w:rsidRDefault="00A11610" w:rsidP="003151B6">
      <w:pPr>
        <w:pStyle w:val="ListParagraph"/>
        <w:numPr>
          <w:ilvl w:val="1"/>
          <w:numId w:val="3"/>
        </w:numPr>
      </w:pPr>
      <w:r>
        <w:t xml:space="preserve">Approve membership in ESSDACK </w:t>
      </w:r>
    </w:p>
    <w:p w14:paraId="7D0277AA" w14:textId="77777777" w:rsidR="00A11610" w:rsidRDefault="00D925BC" w:rsidP="003151B6">
      <w:pPr>
        <w:pStyle w:val="ListParagraph"/>
        <w:numPr>
          <w:ilvl w:val="1"/>
          <w:numId w:val="3"/>
        </w:numPr>
      </w:pPr>
      <w:r>
        <w:t>Executive Session (personnel)</w:t>
      </w:r>
      <w:r w:rsidR="00FC0F82">
        <w:t xml:space="preserve"> </w:t>
      </w:r>
    </w:p>
    <w:p w14:paraId="62B5A2E7" w14:textId="77777777" w:rsidR="004D34DC" w:rsidRDefault="004D34DC" w:rsidP="003151B6">
      <w:pPr>
        <w:pStyle w:val="ListParagraph"/>
        <w:numPr>
          <w:ilvl w:val="1"/>
          <w:numId w:val="3"/>
        </w:numPr>
      </w:pPr>
      <w:r>
        <w:t>Executive Session (negotiations)</w:t>
      </w:r>
    </w:p>
    <w:p w14:paraId="282F88B3" w14:textId="77777777" w:rsidR="00E8573A" w:rsidRDefault="00E8573A" w:rsidP="00E8573A">
      <w:pPr>
        <w:pStyle w:val="ListParagraph"/>
        <w:ind w:left="1080"/>
      </w:pPr>
    </w:p>
    <w:p w14:paraId="449F84E3" w14:textId="77777777" w:rsidR="00600E4B" w:rsidRPr="003F2856" w:rsidRDefault="00552957" w:rsidP="00EB0AC4">
      <w:pPr>
        <w:pStyle w:val="ListParagraph"/>
        <w:numPr>
          <w:ilvl w:val="0"/>
          <w:numId w:val="3"/>
        </w:numPr>
      </w:pPr>
      <w:r>
        <w:t>Adjournment</w:t>
      </w:r>
    </w:p>
    <w:sectPr w:rsidR="00600E4B" w:rsidRPr="003F2856" w:rsidSect="00FC0F82">
      <w:headerReference w:type="even" r:id="rId8"/>
      <w:headerReference w:type="default" r:id="rId9"/>
      <w:footerReference w:type="default" r:id="rId10"/>
      <w:pgSz w:w="12240" w:h="15840" w:code="1"/>
      <w:pgMar w:top="1440" w:right="1440" w:bottom="1440" w:left="1440" w:header="1008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AD531" w14:textId="77777777" w:rsidR="00A87A62" w:rsidRDefault="00A87A62" w:rsidP="00DA6465">
      <w:r>
        <w:separator/>
      </w:r>
    </w:p>
  </w:endnote>
  <w:endnote w:type="continuationSeparator" w:id="0">
    <w:p w14:paraId="75FAA420" w14:textId="77777777" w:rsidR="00A87A62" w:rsidRDefault="00A87A62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neva">
    <w:altName w:val="﷽﷽﷽﷽﷽﷽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CBD3A" w14:textId="77777777" w:rsidR="00125CF3" w:rsidRDefault="00125CF3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6A741915" w14:textId="77777777" w:rsidR="00125CF3" w:rsidRDefault="00125CF3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0DD97" w14:textId="77777777" w:rsidR="00A87A62" w:rsidRDefault="00A87A62" w:rsidP="00DA6465">
      <w:r>
        <w:separator/>
      </w:r>
    </w:p>
  </w:footnote>
  <w:footnote w:type="continuationSeparator" w:id="0">
    <w:p w14:paraId="1CC50698" w14:textId="77777777" w:rsidR="00A87A62" w:rsidRDefault="00A87A62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C94EB" w14:textId="77777777" w:rsidR="00125CF3" w:rsidRPr="00A11610" w:rsidRDefault="00125CF3" w:rsidP="00A11610">
    <w:pPr>
      <w:jc w:val="center"/>
      <w:rPr>
        <w:b/>
        <w:sz w:val="32"/>
        <w:szCs w:val="32"/>
      </w:rPr>
    </w:pPr>
    <w:r w:rsidRPr="00A11610">
      <w:rPr>
        <w:b/>
        <w:sz w:val="32"/>
        <w:szCs w:val="32"/>
      </w:rPr>
      <w:t>AGENDA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27C3B" w14:textId="77777777" w:rsidR="00125CF3" w:rsidRDefault="00125CF3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B531E90" wp14:editId="4EC857D3">
              <wp:simplePos x="0" y="0"/>
              <wp:positionH relativeFrom="margin">
                <wp:posOffset>396240</wp:posOffset>
              </wp:positionH>
              <wp:positionV relativeFrom="margin">
                <wp:posOffset>-1976120</wp:posOffset>
              </wp:positionV>
              <wp:extent cx="2827020" cy="37084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61C77E" w14:textId="77777777" w:rsidR="00125CF3" w:rsidRPr="002020E8" w:rsidRDefault="00125CF3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531E90" id="Rectangle 1" o:spid="_x0000_s1026" style="position:absolute;margin-left:31.2pt;margin-top:-155.6pt;width:222.6pt;height:29.2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Rxec5gEAAL0DAAAOAAAAZHJzL2Uyb0RvYy54bWysU1Fv2yAQfp+0/4B4X+x40xpZcaqqVadJ&#13;&#10;3Va16w8gGGw0zLGDxM5+/Q6cZmn3Nu0Fccfx8X3fHevLabBsrzAYcA1fLkrOlJPQGtc1/On77bsV&#13;&#10;ZyEK1woLTjX8oAK/3Lx9sx59rSrowbYKGYG4UI++4X2Mvi6KIHs1iLAArxwdasBBRAqxK1oUI6EP&#13;&#10;tqjK8mMxArYeQaoQKHszH/JNxtdayfhN66Aisw0nbjGvmNdtWovNWtQdCt8beaQh/oHFIIyjR09Q&#13;&#10;NyIKtkPzF9RgJEIAHRcShgK0NlJlDaRmWb5S89gLr7IWMif4k03h/8HKr/t7ZKal3nHmxEAteiDT&#13;&#10;hOusYstkz+hDTVWP/h6TwODvQP4IzMF1T1XqChHGXomWSOX64sWFFAS6yrbjF2gJXewiZKcmjUMC&#13;&#10;JA/YlBtyODVETZFJSlar6qKsqG+Szt5flKsPuWOFqJ9vewzxk4KBpU3DkbhndLG/C5HYU+lzSXrM&#13;&#10;wa2xNjfduhcJKkyZzD4RnoXHaTsdPdhCeyAdCPMM0czTpgf8xdlI89Pw8HMnUHFmP7vkBTFPA3ce&#13;&#10;4HmwPQ+EkwTV8MjZvL2O85DuPJqup5eWWZaDK/JPmywteTuzOvKmGcmKj/OchvA8zlV/ft3mNwAA&#13;&#10;AP//AwBQSwMEFAAGAAgAAAAhACy5h7HlAAAAEQEAAA8AAABkcnMvZG93bnJldi54bWxMT01Lw0AQ&#13;&#10;vQv+h2UEL9Justq0pNkUPxBEvFgLvW6zYxLMzobsJo3/3vGkl4GZ9+Z9FLvZdWLCIbSeNKTLBARS&#13;&#10;5W1LtYbDx/NiAyJEQ9Z0nlDDNwbYlZcXhcmtP9M7TvtYCxahkBsNTYx9LmWoGnQmLH2PxNinH5yJ&#13;&#10;vA61tIM5s7jrpEqSTDrTEjs0psfHBquv/eg0TMfj2wMeRplOJq5vXl7H2Gao9fXV/LTlcb8FEXGO&#13;&#10;fx/w24HzQ8nBTn4kG0SnIVN3zNSwuE1TBYIZq2SdgTjxSa3UBmRZyP9Nyh8AAAD//wMAUEsBAi0A&#13;&#10;FAAGAAgAAAAhALaDOJL+AAAA4QEAABMAAAAAAAAAAAAAAAAAAAAAAFtDb250ZW50X1R5cGVzXS54&#13;&#10;bWxQSwECLQAUAAYACAAAACEAOP0h/9YAAACUAQAACwAAAAAAAAAAAAAAAAAvAQAAX3JlbHMvLnJl&#13;&#10;bHNQSwECLQAUAAYACAAAACEAYUcXnOYBAAC9AwAADgAAAAAAAAAAAAAAAAAuAgAAZHJzL2Uyb0Rv&#13;&#10;Yy54bWxQSwECLQAUAAYACAAAACEALLmHseUAAAARAQAADwAAAAAAAAAAAAAAAABABAAAZHJzL2Rv&#13;&#10;d25yZXYueG1sUEsFBgAAAAAEAAQA8wAAAFIFAAAAAA==&#13;&#10;" o:allowincell="f" filled="f" stroked="f">
              <v:textbox inset="1pt,1pt,1pt,1pt">
                <w:txbxContent>
                  <w:p w14:paraId="2D61C77E" w14:textId="77777777" w:rsidR="00125CF3" w:rsidRPr="002020E8" w:rsidRDefault="00125CF3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6DE0780" wp14:editId="3ED2AF23">
              <wp:simplePos x="0" y="0"/>
              <wp:positionH relativeFrom="margin">
                <wp:posOffset>4061460</wp:posOffset>
              </wp:positionH>
              <wp:positionV relativeFrom="margin">
                <wp:posOffset>-2111375</wp:posOffset>
              </wp:positionV>
              <wp:extent cx="0" cy="20656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64F78B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19.8pt,-166.25pt" to="319.8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VBC8QEAALQDAAAOAAAAZHJzL2Uyb0RvYy54bWysU02P2jAQvVfqf7B8hwQaWDYirKoAvdAu&#10;0m5/gLEdYtXxWLYhoKr/vWPz0W57q5qDNWPPvHnzZjJ/OnWaHKXzCkxFR8OcEmk4CGX2Ff36uh7M&#10;KPGBGcE0GFnRs/T0afH+3by3pRxDC1pIRxDE+LK3FW1DsGWWed7KjvkhWGnwsQHXsYCu22fCsR7R&#10;O52N83ya9eCEdcCl93i7vDzSRcJvGsnDc9N4GYiuKHIL6XTp3MUzW8xZuXfMtopfabB/YNExZbDo&#10;HWrJAiMHp/6C6hR34KEJQw5dBk2juEw9YDej/I9uXlpmZeoFxfH2LpP/f7D8y3HriBIVLSgxrMMR&#10;bZSRpIjK9NaXGFCbrYu98ZN5sRvg3zwxULfM7GVi+Hq2mDaKGdmblOh4i/i7/jMIjGGHAEmmU+O6&#10;CIkCkFOaxvk+DXkKhF8uOd6O8+lkOpkkdFbeEq3z4ZOEjkSjoho5J2B23PgQibDyFhLrGFgrrdOw&#10;tSE9sh0/5HnK8KCViK8xzrv9rtaOHFncl/RdC78Jc3AwIqG1konV1Q5M6YuN1bWJeNgL8rlal4X4&#10;/pg/rmarWTEoxtPVoMiFGHxc18Vguh49TJYflnW9HP24Vr3lJ12jlJeh7ECct+6mN65Gavi6xnH3&#10;fvfTVH79bIufAAAA//8DAFBLAwQUAAYACAAAACEAyzs/XOAAAAALAQAADwAAAGRycy9kb3ducmV2&#10;LnhtbEyPwU7DMAyG70i8Q2QkbltKK7quNJ0QaJpAu2xD2jVrTVNonK7JtvL2GHGAo39/+v25WIy2&#10;E2ccfOtIwd00AoFUubqlRsHbbjnJQPigqdadI1TwhR4W5fVVofPaXWiD521oBJeQz7UCE0KfS+kr&#10;g1b7qeuRePfuBqsDj0Mj60FfuNx2Mo6iVFrdEl8wuscng9Xn9mQV6OfVJuyz+HXWvpj1x255XJns&#10;qNTtzfj4ACLgGP5g+NFndSjZ6eBOVHvRKUiTecqogkmSxPcgGPmNDhzNYpBlIf//UH4DAAD//wMA&#10;UEsBAi0AFAAGAAgAAAAhALaDOJL+AAAA4QEAABMAAAAAAAAAAAAAAAAAAAAAAFtDb250ZW50X1R5&#10;cGVzXS54bWxQSwECLQAUAAYACAAAACEAOP0h/9YAAACUAQAACwAAAAAAAAAAAAAAAAAvAQAAX3Jl&#10;bHMvLnJlbHNQSwECLQAUAAYACAAAACEA9s1QQvEBAAC0AwAADgAAAAAAAAAAAAAAAAAuAgAAZHJz&#10;L2Uyb0RvYy54bWxQSwECLQAUAAYACAAAACEAyzs/XOAAAAALAQAADwAAAAAAAAAAAAAAAABLBAAA&#10;ZHJzL2Rvd25yZXYueG1sUEsFBgAAAAAEAAQA8wAAAFgFAAAAAA=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95B273" wp14:editId="10EBAC5D">
              <wp:simplePos x="0" y="0"/>
              <wp:positionH relativeFrom="margin">
                <wp:posOffset>4097020</wp:posOffset>
              </wp:positionH>
              <wp:positionV relativeFrom="margin">
                <wp:posOffset>-2118995</wp:posOffset>
              </wp:positionV>
              <wp:extent cx="0" cy="20656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12ADEF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22.6pt,-166.85pt" to="322.6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VTB6AEAACUEAAAOAAAAZHJzL2Uyb0RvYy54bWysU8uO2zAMvBfoPwi6N3ZSJFgYcfaQbXtJ&#10;26C7/QBGpmKhsiRI2tj5+1Ky4z6BBYpeBD04w+GQ2t4PnWYX9EFZU/PlouQMjbCNMueaf316/+aO&#10;sxDBNKCtwZpfMfD73etX295VuLKt1Q16RiQmVL2reRujq4oiiBY7CAvr0NCjtL6DSEd/LhoPPbF3&#10;uliV5aborW+ctwJDoNuH8ZHvMr+UKOJnKQNGpmtO2mJefV5PaS12W6jOHlyrxCQD/kFFB8pQ0pnq&#10;ASKwZ6/+oOqU8DZYGRfCdoWVUgnMNVA1y/K3ah5bcJhrIXOCm20K/49WfLocPVNNzd9yZqCjFh2U&#10;QXaXnOldqChgb44+1SYG8+gOVnwLzNh9C+aMWeHT1RFsmRDFL5B0CI74T/1H21AMPEebbRqk7xIl&#10;GcCG3I3r3A0cIhPjpaDbVblZb9brzA7VDeh8iB/Qdixtaq5JcyaGyyHEJASqW0jKo01aW4TmnWly&#10;zyMoPe4pdHymxBP4Jny0IMSrxpHlC0oyi8StcrY8prjXnl2ABgyEQBNXk1RtKDrBpNJ6BpYvA6f4&#10;BMU8wjN4+TJ4RuTM1sQZ3Clj/d8I4jD2jpSO8VMfp7qTGSfbXI/+1mCaxezw9G/SsP98zvAfv3v3&#10;HQAA//8DAFBLAwQUAAYACAAAACEA7pK+dd4AAAALAQAADwAAAGRycy9kb3ducmV2LnhtbEyPwW6D&#10;MAyG75P2DpEn7daGQVs6RqimSrvstrZSr4a4gEocREKhb79MO2xH//70+3O+m00nbjS41rKCl2UE&#10;griyuuVawen4sdiCcB5ZY2eZFNzJwa54fMgx03biL7odfC1CCbsMFTTe95mUrmrIoFvanjjsLnYw&#10;6MM41FIPOIVy08k4ijbSYMvhQoM97RuqrofRKJj4eknPcbofT221fj3fsSnlp1LPT/P7GwhPs/+D&#10;4Uc/qEMRnEo7snaiU7BZreOAKlgkSZKCCMhvVIZouwJZ5PL/D8U3AAAA//8DAFBLAQItABQABgAI&#10;AAAAIQC2gziS/gAAAOEBAAATAAAAAAAAAAAAAAAAAAAAAABbQ29udGVudF9UeXBlc10ueG1sUEsB&#10;Ai0AFAAGAAgAAAAhADj9If/WAAAAlAEAAAsAAAAAAAAAAAAAAAAALwEAAF9yZWxzLy5yZWxzUEsB&#10;Ai0AFAAGAAgAAAAhAPrZVMHoAQAAJQQAAA4AAAAAAAAAAAAAAAAALgIAAGRycy9lMm9Eb2MueG1s&#10;UEsBAi0AFAAGAAgAAAAhAO6SvnXeAAAACwEAAA8AAAAAAAAAAAAAAAAAQgQAAGRycy9kb3ducmV2&#10;LnhtbFBLBQYAAAAABAAEAPMAAABNBQAAAAA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3C40234F" wp14:editId="03975808">
              <wp:simplePos x="0" y="0"/>
              <wp:positionH relativeFrom="margin">
                <wp:posOffset>4221480</wp:posOffset>
              </wp:positionH>
              <wp:positionV relativeFrom="margin">
                <wp:posOffset>-2171700</wp:posOffset>
              </wp:positionV>
              <wp:extent cx="2094865" cy="1089660"/>
              <wp:effectExtent l="0" t="0" r="63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0687BD" w14:textId="77777777" w:rsidR="00125CF3" w:rsidRPr="002020E8" w:rsidRDefault="00125CF3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Scott DeWeese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President</w:t>
                          </w:r>
                        </w:p>
                        <w:p w14:paraId="73925804" w14:textId="77777777" w:rsidR="00125CF3" w:rsidRPr="002020E8" w:rsidRDefault="00125CF3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Hansen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Vice-President</w:t>
                          </w:r>
                        </w:p>
                        <w:p w14:paraId="5047831E" w14:textId="77777777" w:rsidR="00125CF3" w:rsidRPr="002020E8" w:rsidRDefault="00125CF3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Joyce Gridley, Member</w:t>
                          </w:r>
                        </w:p>
                        <w:p w14:paraId="178D92DD" w14:textId="77777777" w:rsidR="00125CF3" w:rsidRPr="002020E8" w:rsidRDefault="00125CF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Miller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2D47F670" w14:textId="77777777" w:rsidR="00125CF3" w:rsidRDefault="00125CF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Thimesch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5361524E" w14:textId="579F5453" w:rsidR="00E521FD" w:rsidRPr="002020E8" w:rsidRDefault="00E521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3CC5EB79" w14:textId="77777777" w:rsidR="00125CF3" w:rsidRDefault="00125CF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40234F" id="Rectangle 2" o:spid="_x0000_s1027" style="position:absolute;margin-left:332.4pt;margin-top:-171pt;width:164.95pt;height:85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/qjk6wEAAMUDAAAOAAAAZHJzL2Uyb0RvYy54bWysU8Fu2zAMvQ/YPwi6L3aMLU2NOEXRosOA&#13;&#10;biva7QMYWbaF2aJGKbGzrx+lpGm63YZdBJGint57pFZX09CLnSZv0FZyPsul0FZhbWxbye/f7t4t&#13;&#10;pfABbA09Wl3Jvfbyav32zWp0pS6ww77WJBjE+nJ0lexCcGWWedXpAfwMnbZ82CANEDikNqsJRkYf&#13;&#10;+qzI80U2ItWOUGnvOXt7OJTrhN80WoWvTeN1EH0lmVtIK6V1E9dsvYKyJXCdUUca8A8sBjCWHz1B&#13;&#10;3UIAsSXzF9RgFKHHJswUDhk2jVE6aWA18/wPNU8dOJ20sDnenWzy/w9Wfdk9kDB1JS+ksDBwix7Z&#13;&#10;NLBtr0UR7RmdL7nqyT1QFOjdPaofXli86bhKXxPh2GmomdQ81mevLsTA81WxGT9jzeiwDZicmhoa&#13;&#10;IiB7IKbUkP2pIXoKQnGyyC/fLxcfpFB8Ns+Xl4tFalkG5fN1Rz581DiIuKkkMfkED7t7HyIdKJ9L&#13;&#10;4msW70zfp6739lWCC2Mm0Y+MD8rDtJmSPUlbVLPBes96CA+zxLPPmw7plxQjz1El/c8tkJai/2Sj&#13;&#10;J8VFHgfvPKDzYHMegFUMVckgxWF7Ew7DunVk2o5fmid1Fq/Zx8YkhS+sjvR5VpLw41zHYTyPU9XL&#13;&#10;71v/BgAA//8DAFBLAwQUAAYACAAAACEAG8Yk9uYAAAASAQAADwAAAGRycy9kb3ducmV2LnhtbEyP&#13;&#10;TUvDQBCG74L/YZmCF2k3qSGxaTbFDwQRL9ZCr9vsNAlmd0N2ksZ/73jSy8B8ve/zFrvZdmLCIbTe&#13;&#10;KYhXEQh0lTetqxUcPl+W9yACaWd05x0q+MYAu/L6qtC58Rf3gdOeasEiLuRaQUPU51KGqkGrw8r3&#13;&#10;6Hh39oPVxO1QSzPoC4vbTq6jKJVWt44dGt3jU4PV1360Cqbj8f0RD6OMJ03Z7evbSG2KSt0s5uct&#13;&#10;l4ctCMKZ/j7gNwPzQ8lgJz86E0SnIE0T5icFy7tkzdH4ZLNJMhAnHsVZlIAsC/k/SvkDAAD//wMA&#13;&#10;UEsBAi0AFAAGAAgAAAAhALaDOJL+AAAA4QEAABMAAAAAAAAAAAAAAAAAAAAAAFtDb250ZW50X1R5&#13;&#10;cGVzXS54bWxQSwECLQAUAAYACAAAACEAOP0h/9YAAACUAQAACwAAAAAAAAAAAAAAAAAvAQAAX3Jl&#13;&#10;bHMvLnJlbHNQSwECLQAUAAYACAAAACEAJP6o5OsBAADFAwAADgAAAAAAAAAAAAAAAAAuAgAAZHJz&#13;&#10;L2Uyb0RvYy54bWxQSwECLQAUAAYACAAAACEAG8Yk9uYAAAASAQAADwAAAAAAAAAAAAAAAABFBAAA&#13;&#10;ZHJzL2Rvd25yZXYueG1sUEsFBgAAAAAEAAQA8wAAAFgFAAAAAA==&#13;&#10;" o:allowincell="f" filled="f" stroked="f">
              <v:textbox inset="1pt,1pt,1pt,1pt">
                <w:txbxContent>
                  <w:p w14:paraId="760687BD" w14:textId="77777777" w:rsidR="00125CF3" w:rsidRPr="002020E8" w:rsidRDefault="00125CF3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Scott DeWeese</w:t>
                    </w:r>
                    <w:r w:rsidRPr="002020E8">
                      <w:rPr>
                        <w:rFonts w:eastAsia="Times New Roman"/>
                        <w:sz w:val="20"/>
                      </w:rPr>
                      <w:t>, President</w:t>
                    </w:r>
                  </w:p>
                  <w:p w14:paraId="73925804" w14:textId="77777777" w:rsidR="00125CF3" w:rsidRPr="002020E8" w:rsidRDefault="00125CF3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Hansen</w:t>
                    </w:r>
                    <w:r w:rsidRPr="002020E8">
                      <w:rPr>
                        <w:rFonts w:eastAsia="Times New Roman"/>
                        <w:sz w:val="20"/>
                      </w:rPr>
                      <w:t>, Vice-President</w:t>
                    </w:r>
                  </w:p>
                  <w:p w14:paraId="5047831E" w14:textId="77777777" w:rsidR="00125CF3" w:rsidRPr="002020E8" w:rsidRDefault="00125CF3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Joyce Gridley, Member</w:t>
                    </w:r>
                  </w:p>
                  <w:p w14:paraId="178D92DD" w14:textId="77777777" w:rsidR="00125CF3" w:rsidRPr="002020E8" w:rsidRDefault="00125CF3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Miller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2D47F670" w14:textId="77777777" w:rsidR="00125CF3" w:rsidRDefault="00125CF3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Thimesch</w:t>
                    </w:r>
                    <w:r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5361524E" w14:textId="579F5453" w:rsidR="00E521FD" w:rsidRPr="002020E8" w:rsidRDefault="00E521FD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3CC5EB79" w14:textId="77777777" w:rsidR="00125CF3" w:rsidRDefault="00125CF3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2C74BE19" w14:textId="77777777" w:rsidR="00125CF3" w:rsidRDefault="00125CF3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15AD96AF" w14:textId="77777777" w:rsidR="00125CF3" w:rsidRDefault="00125CF3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3F7A63A2" w14:textId="77777777" w:rsidR="00125CF3" w:rsidRDefault="00125CF3" w:rsidP="00195C8A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72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018E593" wp14:editId="362C1ADC">
              <wp:simplePos x="0" y="0"/>
              <wp:positionH relativeFrom="margin">
                <wp:posOffset>2514600</wp:posOffset>
              </wp:positionH>
              <wp:positionV relativeFrom="margin">
                <wp:posOffset>-1041400</wp:posOffset>
              </wp:positionV>
              <wp:extent cx="3423920" cy="0"/>
              <wp:effectExtent l="38100" t="38100" r="6223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392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C1C78E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98pt,-82pt" to="467.6pt,-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3+16gEAACYEAAAOAAAAZHJzL2Uyb0RvYy54bWysU9uO0zAQfUfiHyy/07RZhCBqug9d4KVA&#10;xS4fMHUmjYVvsr1N+veMnctyk1ZCvFi+zDlz5sx4eztoxS7og7Sm5pvVmjM0wjbSnGv+7eHDq7ec&#10;hQimAWUN1vyKgd/uXr7Y9q7C0nZWNegZkZhQ9a7mXYyuKoogOtQQVtahocfWeg2Rjv5cNB56Yteq&#10;KNfrN0VvfeO8FRgC3d6Nj3yX+dsWRfzStgEjUzUnbTGvPq+ntBa7LVRnD66TYpIB/6BCgzSUdKG6&#10;gwjs0cs/qLQU3gbbxpWwurBtKwXmGqiazfq3au47cJhrIXOCW2wK/49WfL4cPZNNzUvODGhq0UEa&#10;ZJtsTe9CRRF7c/SpODGYe3ew4ntgxu47MGfMEh+ujnCbZGbxCyQdgqMEp/6TbSgGHqPNPg2t14mS&#10;HGBDbsd1aQcOkQm6vHld3rwrqWtifiugmoHOh/gRrWZpU3NFojMxXA4hJiFQzSEpjzJp7RCa96bJ&#10;TY8g1bin0PGZEk/gWXiaIyohXhWOLF+xJbdIXJmz5TnFvfLsAjRhIASaWGYjEilFJ1grlVqA6+eB&#10;U3yCYp7hBbx5HrwgcmZr4gLW0lj/N4I4jL0jpWP81Mep7mTByTbXo58bTMOYHZ4+Tpr2n88Z/vS9&#10;dz8AAAD//wMAUEsDBBQABgAIAAAAIQAaDGGE3wAAAA0BAAAPAAAAZHJzL2Rvd25yZXYueG1sTI9B&#10;b4MwDIXvk/YfIk/arQ2lKx2MUE2VdtltbaVeDUkBlTiIhEL//bzDtN1sv6fn7+W72XbiZgbfOlKw&#10;WkYgDFVOt1QrOB0/Fq8gfEDS2DkyCu7Gw654fMgx026iL3M7hFpwCPkMFTQh9JmUvmqMRb90vSHW&#10;Lm6wGHgdaqkHnDjcdjKOokRabIk/NNibfWOq62G0Cia6XrbneLsfT221Sc93bEr5qdTz0/z+BiKY&#10;OfyZ4Qef0aFgptKNpL3oFKzThLsEBYtV8sITW9L1JgZR/p5kkcv/LYpvAAAA//8DAFBLAQItABQA&#10;BgAIAAAAIQC2gziS/gAAAOEBAAATAAAAAAAAAAAAAAAAAAAAAABbQ29udGVudF9UeXBlc10ueG1s&#10;UEsBAi0AFAAGAAgAAAAhADj9If/WAAAAlAEAAAsAAAAAAAAAAAAAAAAALwEAAF9yZWxzLy5yZWxz&#10;UEsBAi0AFAAGAAgAAAAhAKHnf7XqAQAAJgQAAA4AAAAAAAAAAAAAAAAALgIAAGRycy9lMm9Eb2Mu&#10;eG1sUEsBAi0AFAAGAAgAAAAhABoMYYTfAAAADQEAAA8AAAAAAAAAAAAAAAAARAQAAGRycy9kb3du&#10;cmV2LnhtbFBLBQYAAAAABAAEAPMAAABQBQAAAAA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0F3752" wp14:editId="43CA36FB">
              <wp:simplePos x="0" y="0"/>
              <wp:positionH relativeFrom="margin">
                <wp:posOffset>541020</wp:posOffset>
              </wp:positionH>
              <wp:positionV relativeFrom="margin">
                <wp:posOffset>-1049020</wp:posOffset>
              </wp:positionV>
              <wp:extent cx="373380" cy="0"/>
              <wp:effectExtent l="38100" t="38100" r="6477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338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DCE1B3" id="Line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2.6pt,-82.6pt" to="1in,-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ypE6gEAACUEAAAOAAAAZHJzL2Uyb0RvYy54bWysU8lu2zAQvRfoPxC81/KCtoFgOQen7cVt&#10;jSb9gDE1tIhyA8lY8t93SNnqFiBA0AvB5b03bxaubwej2QlDVM42fDGbc4ZWuFbZY8O/P3x8c8NZ&#10;TGBb0M5iw88Y+e3m9at172tcus7pFgMjERvr3je8S8nXVRVFhwbizHm09ChdMJDoGI5VG6AndaOr&#10;5Xz+rupdaH1wAmOk27vxkW+KvpQo0lcpIyamG07eUllDWQ95rTZrqI8BfKfExQa8wIUBZSnoJHUH&#10;CdhjUP9IGSWCi06mmXCmclIqgSUHymYx/yub+w48llyoONFPZYr/T1Z8Oe0DU23D33JmwVCLdsoi&#10;WyxyaXofa0Js7T7k5MRg7/3OiR+RWbftwB6xWHw4e+IVRvUHJR+ipwCH/rNrCQOPyZU6DTKYLEkV&#10;YENpx3lqBw6JCbpcvV+tbqhp4vpUQX3l+RDTJ3SG5U3DNXkuunDaxUTOCXqF5DDa5rVDaD/YtvQ8&#10;gdLjnqDjM8W9kK++xwrEdNY4qnxDScUib8sSrYwpbnVgJ6ABAyHQpmWuXBEldKZJpfVEnD9PvOAz&#10;FcsIT+TF8+SJUSI7myayUdaFpwTSMLaOnI54sl8qMOadtwfXnvch55VPNIslw8u/ycP++7mgfv3u&#10;zU8AAAD//wMAUEsDBBQABgAIAAAAIQDFvDeF3AAAAAwBAAAPAAAAZHJzL2Rvd25yZXYueG1sTI/N&#10;boMwEITvlfoO1lbqLTFB+aWYqIrUS29NI+W64A2g4DXCJpC3rzlUyW13ZzT7TbofTSNu1LnasoLF&#10;PAJBXFhdc6ng9Ps124JwHlljY5kU3MnBPnt9STHRduAfuh19KUIIuwQVVN63iZSuqMigm9uWOGgX&#10;2xn0Ye1KqTscQrhpZBxFa2mw5vChwpYOFRXXY28UDHy9bM7x5tCf6mK1O9+xyuW3Uu9v4+cHCE+j&#10;f5hhwg/okAWm3PasnWgUbFdxcCqYLdbTNDmWy9Au/z/JLJXPJbI/AAAA//8DAFBLAQItABQABgAI&#10;AAAAIQC2gziS/gAAAOEBAAATAAAAAAAAAAAAAAAAAAAAAABbQ29udGVudF9UeXBlc10ueG1sUEsB&#10;Ai0AFAAGAAgAAAAhADj9If/WAAAAlAEAAAsAAAAAAAAAAAAAAAAALwEAAF9yZWxzLy5yZWxzUEsB&#10;Ai0AFAAGAAgAAAAhANXnKkTqAQAAJQQAAA4AAAAAAAAAAAAAAAAALgIAAGRycy9lMm9Eb2MueG1s&#10;UEsBAi0AFAAGAAgAAAAhAMW8N4XcAAAADAEAAA8AAAAAAAAAAAAAAAAARAQAAGRycy9kb3ducmV2&#10;LnhtbFBLBQYAAAAABAAEAPMAAABNBQAAAAA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w:drawing>
        <wp:inline distT="0" distB="0" distL="0" distR="0" wp14:anchorId="3FAC0E21" wp14:editId="46A6E4C0">
          <wp:extent cx="739140" cy="601980"/>
          <wp:effectExtent l="0" t="0" r="3810" b="762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BA26EA6" wp14:editId="717B820F">
              <wp:simplePos x="0" y="0"/>
              <wp:positionH relativeFrom="margin">
                <wp:posOffset>1000760</wp:posOffset>
              </wp:positionH>
              <wp:positionV relativeFrom="margin">
                <wp:posOffset>-1602740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1D6698" w14:textId="1762B7E0" w:rsidR="00125CF3" w:rsidRDefault="00125CF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104 W 4th</w:t>
                          </w:r>
                        </w:p>
                        <w:p w14:paraId="5AF5AD42" w14:textId="77777777" w:rsidR="00125CF3" w:rsidRPr="002020E8" w:rsidRDefault="00125CF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1E04A73A" w14:textId="77777777" w:rsidR="00125CF3" w:rsidRPr="002020E8" w:rsidRDefault="00125CF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33902547" w14:textId="77777777" w:rsidR="00125CF3" w:rsidRPr="002020E8" w:rsidRDefault="00125CF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3BF2DA07" w14:textId="77777777" w:rsidR="00125CF3" w:rsidRPr="002020E8" w:rsidRDefault="00125CF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A26EA6" id="Rectangle 7" o:spid="_x0000_s1028" style="position:absolute;left:0;text-align:left;margin-left:78.8pt;margin-top:-126.2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7Naj6gEAAMUDAAAOAAAAZHJzL2Uyb0RvYy54bWysU9tu2zAMfR+wfxD0vviCoimMOEXRosOA&#13;&#10;bivW7QMYWY6F2aJGKbGzrx8lJ1m6vQ17EUSKOjzniFrdTkMv9pq8QVvLYpFLoa3CxthtLb99fXx3&#13;&#10;I4UPYBvo0epaHrSXt+u3b1ajq3SJHfaNJsEg1lejq2UXgquyzKtOD+AX6LTlwxZpgMAhbbOGYGT0&#13;&#10;oc/KPL/ORqTGESrtPWcf5kO5Tvhtq1X43LZeB9HXkrmFtFJaN3HN1iuotgSuM+pIA/6BxQDGctMz&#13;&#10;1AMEEDsyf0ENRhF6bMNC4ZBh2xqlkwZWU+R/qHnpwOmkhc3x7myT/3+w6tP+mYRpankthYWBn+gL&#13;&#10;mwZ222uxjPaMzldc9eKeKQr07gnVdy8s3ndcpe+IcOw0NEyqiPXZqwsx8HxVbMaP2DA67AImp6aW&#13;&#10;hgjIHogpPcjh/CB6CkJxsrgql1c3/G6Kz4q8LHIOYg+oTtcd+fBe4yDippbE5BM87J98mEtPJbGb&#13;&#10;xUfT95yHqrevEowZM4l+ZDwrD9NmSvaUJy822BxYD+E8Szz7vOmQfkox8hzV0v/YAWkp+g82elIu&#13;&#10;8zh4lwFdBpvLAKxiqFoGKebtfZiHdefIbDvuVCR1Fu/Yx9YkhdHjmdWRPs9K8ug413EYL+NU9fv3&#13;&#10;rX8BAAD//wMAUEsDBBQABgAIAAAAIQCJ+DJ/5QAAABEBAAAPAAAAZHJzL2Rvd25yZXYueG1sTE9N&#13;&#10;T8MwDL0j8R8iI3FBW9rCuq1rOvEhJIS4MCbt6jVeW9EkVZN25d/jneBi+dnPz+/l28m0YqTeN84q&#13;&#10;iOcRCLKl042tFOy/XmcrED6g1dg6Swp+yMO2uL7KMdPubD9p3IVKsIj1GSqoQ+gyKX1Zk0E/dx1Z&#13;&#10;3p1cbzAw7CupezyzuGllEkWpNNhY/lBjR881ld+7wSgYD4ePJ9oPMh4xLO/e3ofQpKTU7c30suHy&#13;&#10;uAERaAp/F3DJwP6hYGNHN1jtRct4sUyZqmCWLJIHEEy5X12aI4/WcQqyyOX/JMUvAAAA//8DAFBL&#13;&#10;AQItABQABgAIAAAAIQC2gziS/gAAAOEBAAATAAAAAAAAAAAAAAAAAAAAAABbQ29udGVudF9UeXBl&#13;&#10;c10ueG1sUEsBAi0AFAAGAAgAAAAhADj9If/WAAAAlAEAAAsAAAAAAAAAAAAAAAAALwEAAF9yZWxz&#13;&#10;Ly5yZWxzUEsBAi0AFAAGAAgAAAAhAAXs1qPqAQAAxQMAAA4AAAAAAAAAAAAAAAAALgIAAGRycy9l&#13;&#10;Mm9Eb2MueG1sUEsBAi0AFAAGAAgAAAAhAIn4Mn/lAAAAEQEAAA8AAAAAAAAAAAAAAAAARAQAAGRy&#13;&#10;cy9kb3ducmV2LnhtbFBLBQYAAAAABAAEAPMAAABWBQAAAAA=&#13;&#10;" o:allowincell="f" filled="f" stroked="f">
              <v:textbox inset="1pt,1pt,1pt,1pt">
                <w:txbxContent>
                  <w:p w14:paraId="381D6698" w14:textId="1762B7E0" w:rsidR="00125CF3" w:rsidRDefault="00125CF3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104 W 4th</w:t>
                    </w:r>
                  </w:p>
                  <w:p w14:paraId="5AF5AD42" w14:textId="77777777" w:rsidR="00125CF3" w:rsidRPr="002020E8" w:rsidRDefault="00125CF3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1E04A73A" w14:textId="77777777" w:rsidR="00125CF3" w:rsidRPr="002020E8" w:rsidRDefault="00125CF3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33902547" w14:textId="77777777" w:rsidR="00125CF3" w:rsidRPr="002020E8" w:rsidRDefault="00125CF3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3BF2DA07" w14:textId="77777777" w:rsidR="00125CF3" w:rsidRPr="002020E8" w:rsidRDefault="00125CF3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554D1032" w14:textId="77777777" w:rsidR="00125CF3" w:rsidRDefault="00125CF3" w:rsidP="00195C8A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810"/>
      <w:rPr>
        <w:rFonts w:ascii="Geneva" w:eastAsia="Times New Roman" w:hAnsi="Geneva"/>
      </w:rPr>
    </w:pPr>
    <w:r>
      <w:rPr>
        <w:rFonts w:ascii="Geneva" w:eastAsia="Times New Roman" w:hAnsi="Geneva"/>
        <w:i/>
        <w:sz w:val="16"/>
        <w:szCs w:val="16"/>
      </w:rPr>
      <w:t>Wildcats!  Going Strong!</w:t>
    </w:r>
  </w:p>
  <w:p w14:paraId="08733FE9" w14:textId="77777777" w:rsidR="00125CF3" w:rsidRDefault="00125CF3" w:rsidP="00195C8A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720"/>
      <w:rPr>
        <w:rFonts w:ascii="Geneva" w:eastAsia="Times New Roman" w:hAnsi="Geneva"/>
      </w:rPr>
    </w:pPr>
  </w:p>
  <w:p w14:paraId="486776C8" w14:textId="77777777" w:rsidR="00125CF3" w:rsidRPr="00A855E4" w:rsidRDefault="00125CF3" w:rsidP="00195C8A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  <w:i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2A397CA6" wp14:editId="7A6FC83D">
              <wp:simplePos x="0" y="0"/>
              <wp:positionH relativeFrom="margin">
                <wp:posOffset>4221480</wp:posOffset>
              </wp:positionH>
              <wp:positionV relativeFrom="margin">
                <wp:posOffset>-970280</wp:posOffset>
              </wp:positionV>
              <wp:extent cx="2362200" cy="922655"/>
              <wp:effectExtent l="0" t="0" r="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6220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142F03" w14:textId="77777777" w:rsidR="008D19BF" w:rsidRDefault="00125CF3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Robert Reed, 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Superintendent</w:t>
                          </w:r>
                        </w:p>
                        <w:p w14:paraId="00F9C424" w14:textId="13CF006C" w:rsidR="00125CF3" w:rsidRPr="002020E8" w:rsidRDefault="008D19BF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Cody Dunlap, </w:t>
                          </w:r>
                          <w:r w:rsidR="00125CF3">
                            <w:rPr>
                              <w:rFonts w:eastAsia="Times New Roman"/>
                              <w:sz w:val="20"/>
                            </w:rPr>
                            <w:t>Principal</w:t>
                          </w:r>
                        </w:p>
                        <w:p w14:paraId="08E64D28" w14:textId="77777777" w:rsidR="00125CF3" w:rsidRPr="002020E8" w:rsidRDefault="00125CF3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Stacy Webster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Clerk</w:t>
                          </w:r>
                        </w:p>
                        <w:p w14:paraId="062AB43A" w14:textId="0E28D56E" w:rsidR="00125CF3" w:rsidRPr="002020E8" w:rsidRDefault="00520458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Kristen Young</w:t>
                          </w:r>
                          <w:r w:rsidR="00125CF3" w:rsidRPr="002020E8">
                            <w:rPr>
                              <w:rFonts w:eastAsia="Times New Roman"/>
                              <w:sz w:val="20"/>
                            </w:rPr>
                            <w:t>, Treasurer</w:t>
                          </w:r>
                        </w:p>
                        <w:p w14:paraId="2F50D8FF" w14:textId="77777777" w:rsidR="00125CF3" w:rsidRPr="002020E8" w:rsidRDefault="00125CF3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4BA16825" w14:textId="77777777" w:rsidR="00125CF3" w:rsidRDefault="00125CF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397CA6" id="Rectangle 3" o:spid="_x0000_s1029" style="position:absolute;left:0;text-align:left;margin-left:332.4pt;margin-top:-76.4pt;width:186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KIXO6AEAAMQDAAAOAAAAZHJzL2Uyb0RvYy54bWysU1Fv0zAQfkfiP1h+p2kzrUDUdJo2DSEN&#13;&#10;mDb4ARfHSSwSnzm7Tcqv5+x0pYM3xIvls8/ffd93583VNPRir8kbtKVcLZZSaKuwNrYt5bevd2/e&#13;&#10;SeED2Bp6tLqUB+3l1fb1q83oCp1jh32tSTCI9cXoStmF4Ios86rTA/gFOm35skEaIHBIbVYTjIw+&#13;&#10;9Fm+XK6zEal2hEp7z6e386XcJvym0Sp8aRqvg+hLydxCWimtVVyz7QaKlsB1Rh1pwD+wGMBYLnqC&#13;&#10;uoUAYkfmL6jBKEKPTVgoHDJsGqN00sBqVss/1Dx14HTSwuZ4d7LJ/z9Y9Xn/QMLUpeRGWRi4RY9s&#13;&#10;Gti21+Ii2jM6X3DWk3ugKNC7e1TfvbB403GWvibCsdNQM6lVzM9ePIiB56eiGj9hzeiwC5icmhoa&#13;&#10;IiB7IKbUkMOpIXoKQvFhfrHOuctSKL57n+fry8tUAorn1458+KBxEHFTSmLuCR329z5ENlA8p8Ri&#13;&#10;Fu9M36em9/bFASfGk8Q+Ep6Fh6makjsnKyqsDyyHcB4lHn3edEg/pRh5jErpf+yAtBT9Rxstyd9G&#13;&#10;/uE8oPOgOg/AKoYqZZBi3t6EeVZ3jkzbcaVVUmfxmm1sTFIYLZ5ZHenzqCThx7GOs3gep6zfn2/7&#13;&#10;CwAA//8DAFBLAwQUAAYACAAAACEA9U0QxeIAAAARAQAADwAAAGRycy9kb3ducmV2LnhtbExPS0vD&#13;&#10;QBC+C/6HZQpepN2k2q2k2RQfCCJerIVet9lpEszOhuwmjf/e6Ukvwzev75FvJ9eKEfvQeNKQLhIQ&#13;&#10;SKW3DVUa9l+v8wcQIRqypvWEGn4wwLa4vspNZv2ZPnHcxUowCYXMaKhj7DIpQ1mjM2HhOyTenXzv&#13;&#10;TOS2r6TtzZnJXSuXSaKkMw2xQm06fK6x/N4NTsN4OHw84X6Q6Wji+vbtfYiNQq1vZtPLhsvjBkTE&#13;&#10;Kf59wCUD+4eCjR39QDaIVoNS9+w/apinqyWjy0lypxgdebZegSxy+T9J8QsAAP//AwBQSwECLQAU&#13;&#10;AAYACAAAACEAtoM4kv4AAADhAQAAEwAAAAAAAAAAAAAAAAAAAAAAW0NvbnRlbnRfVHlwZXNdLnht&#13;&#10;bFBLAQItABQABgAIAAAAIQA4/SH/1gAAAJQBAAALAAAAAAAAAAAAAAAAAC8BAABfcmVscy8ucmVs&#13;&#10;c1BLAQItABQABgAIAAAAIQC1KIXO6AEAAMQDAAAOAAAAAAAAAAAAAAAAAC4CAABkcnMvZTJvRG9j&#13;&#10;LnhtbFBLAQItABQABgAIAAAAIQD1TRDF4gAAABEBAAAPAAAAAAAAAAAAAAAAAEIEAABkcnMvZG93&#13;&#10;bnJldi54bWxQSwUGAAAAAAQABADzAAAAUQUAAAAA&#13;&#10;" o:allowincell="f" filled="f" stroked="f">
              <v:textbox inset="1pt,1pt,1pt,1pt">
                <w:txbxContent>
                  <w:p w14:paraId="6F142F03" w14:textId="77777777" w:rsidR="008D19BF" w:rsidRDefault="00125CF3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Robert Reed, </w:t>
                    </w:r>
                    <w:r w:rsidRPr="002020E8">
                      <w:rPr>
                        <w:rFonts w:eastAsia="Times New Roman"/>
                        <w:sz w:val="20"/>
                      </w:rPr>
                      <w:t>Superintendent</w:t>
                    </w:r>
                  </w:p>
                  <w:p w14:paraId="00F9C424" w14:textId="13CF006C" w:rsidR="00125CF3" w:rsidRPr="002020E8" w:rsidRDefault="008D19BF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Cody Dunlap, </w:t>
                    </w:r>
                    <w:r w:rsidR="00125CF3">
                      <w:rPr>
                        <w:rFonts w:eastAsia="Times New Roman"/>
                        <w:sz w:val="20"/>
                      </w:rPr>
                      <w:t>Principal</w:t>
                    </w:r>
                  </w:p>
                  <w:p w14:paraId="08E64D28" w14:textId="77777777" w:rsidR="00125CF3" w:rsidRPr="002020E8" w:rsidRDefault="00125CF3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Stacy Webster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Clerk</w:t>
                    </w:r>
                  </w:p>
                  <w:p w14:paraId="062AB43A" w14:textId="0E28D56E" w:rsidR="00125CF3" w:rsidRPr="002020E8" w:rsidRDefault="00520458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Kristen Young</w:t>
                    </w:r>
                    <w:r w:rsidR="00125CF3" w:rsidRPr="002020E8">
                      <w:rPr>
                        <w:rFonts w:eastAsia="Times New Roman"/>
                        <w:sz w:val="20"/>
                      </w:rPr>
                      <w:t>, Treasurer</w:t>
                    </w:r>
                  </w:p>
                  <w:p w14:paraId="2F50D8FF" w14:textId="77777777" w:rsidR="00125CF3" w:rsidRPr="002020E8" w:rsidRDefault="00125CF3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4BA16825" w14:textId="77777777" w:rsidR="00125CF3" w:rsidRDefault="00125CF3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rFonts w:ascii="Geneva" w:eastAsia="Times New Roman" w:hAnsi="Geneva"/>
        <w:i/>
        <w:sz w:val="16"/>
        <w:szCs w:val="16"/>
      </w:rPr>
      <w:t xml:space="preserve">  </w:t>
    </w:r>
  </w:p>
  <w:p w14:paraId="4444A5C8" w14:textId="77777777" w:rsidR="00125CF3" w:rsidRDefault="00125CF3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D4CDA"/>
    <w:multiLevelType w:val="hybridMultilevel"/>
    <w:tmpl w:val="FAEA8F2A"/>
    <w:lvl w:ilvl="0" w:tplc="111CC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2192C"/>
    <w:multiLevelType w:val="hybridMultilevel"/>
    <w:tmpl w:val="078CD06C"/>
    <w:lvl w:ilvl="0" w:tplc="BEE66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4FE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/>
      </w:rPr>
    </w:lvl>
    <w:lvl w:ilvl="3" w:tplc="5EEE4834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190A4B"/>
    <w:multiLevelType w:val="hybridMultilevel"/>
    <w:tmpl w:val="8B8613CC"/>
    <w:lvl w:ilvl="0" w:tplc="44FAAD9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08C6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465"/>
    <w:rsid w:val="00012497"/>
    <w:rsid w:val="00046BD7"/>
    <w:rsid w:val="00066E36"/>
    <w:rsid w:val="000A3E7E"/>
    <w:rsid w:val="000A5D3A"/>
    <w:rsid w:val="000D581F"/>
    <w:rsid w:val="000E7079"/>
    <w:rsid w:val="00110EBD"/>
    <w:rsid w:val="00125CF3"/>
    <w:rsid w:val="00151085"/>
    <w:rsid w:val="00161E90"/>
    <w:rsid w:val="001922F5"/>
    <w:rsid w:val="00195C8A"/>
    <w:rsid w:val="001D3CCC"/>
    <w:rsid w:val="001D4B4E"/>
    <w:rsid w:val="001D50C7"/>
    <w:rsid w:val="002003FB"/>
    <w:rsid w:val="00206481"/>
    <w:rsid w:val="00210DCF"/>
    <w:rsid w:val="0029074B"/>
    <w:rsid w:val="003121D6"/>
    <w:rsid w:val="003151B6"/>
    <w:rsid w:val="00371DF0"/>
    <w:rsid w:val="003C3528"/>
    <w:rsid w:val="003F2856"/>
    <w:rsid w:val="004B65AF"/>
    <w:rsid w:val="004C5B6B"/>
    <w:rsid w:val="004D34DC"/>
    <w:rsid w:val="00520458"/>
    <w:rsid w:val="005337B8"/>
    <w:rsid w:val="00552957"/>
    <w:rsid w:val="00553EEE"/>
    <w:rsid w:val="005B54BC"/>
    <w:rsid w:val="005C420D"/>
    <w:rsid w:val="00600E4B"/>
    <w:rsid w:val="0061536E"/>
    <w:rsid w:val="00627BAA"/>
    <w:rsid w:val="00694945"/>
    <w:rsid w:val="006A2023"/>
    <w:rsid w:val="006D1193"/>
    <w:rsid w:val="006E0499"/>
    <w:rsid w:val="0079005E"/>
    <w:rsid w:val="007A1BF3"/>
    <w:rsid w:val="00834484"/>
    <w:rsid w:val="0086376F"/>
    <w:rsid w:val="00893234"/>
    <w:rsid w:val="008D19BF"/>
    <w:rsid w:val="0091352C"/>
    <w:rsid w:val="00924B49"/>
    <w:rsid w:val="00931FEF"/>
    <w:rsid w:val="00967C1F"/>
    <w:rsid w:val="00A11610"/>
    <w:rsid w:val="00A614C6"/>
    <w:rsid w:val="00A82A94"/>
    <w:rsid w:val="00A855E4"/>
    <w:rsid w:val="00A87A62"/>
    <w:rsid w:val="00A92DCA"/>
    <w:rsid w:val="00AA705B"/>
    <w:rsid w:val="00AC587B"/>
    <w:rsid w:val="00B4298E"/>
    <w:rsid w:val="00B53288"/>
    <w:rsid w:val="00C04E57"/>
    <w:rsid w:val="00C72496"/>
    <w:rsid w:val="00CA596F"/>
    <w:rsid w:val="00D01D7A"/>
    <w:rsid w:val="00D04C50"/>
    <w:rsid w:val="00D12582"/>
    <w:rsid w:val="00D256A7"/>
    <w:rsid w:val="00D925BC"/>
    <w:rsid w:val="00DA6465"/>
    <w:rsid w:val="00E0392B"/>
    <w:rsid w:val="00E16799"/>
    <w:rsid w:val="00E521FD"/>
    <w:rsid w:val="00E8573A"/>
    <w:rsid w:val="00EB0AC4"/>
    <w:rsid w:val="00F36B3C"/>
    <w:rsid w:val="00FA7B66"/>
    <w:rsid w:val="00FC0F82"/>
    <w:rsid w:val="00F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660186"/>
  <w15:docId w15:val="{DC7638C0-42D2-45EA-8900-C71E9FC9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5B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3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13B07-0548-4535-831A-B0F890E5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subject/>
  <dc:creator>Candi Jackson</dc:creator>
  <cp:keywords/>
  <dc:description/>
  <cp:lastModifiedBy>Microsoft Office User</cp:lastModifiedBy>
  <cp:revision>23</cp:revision>
  <cp:lastPrinted>2015-06-30T13:41:00Z</cp:lastPrinted>
  <dcterms:created xsi:type="dcterms:W3CDTF">2014-07-01T14:00:00Z</dcterms:created>
  <dcterms:modified xsi:type="dcterms:W3CDTF">2021-07-01T18:56:00Z</dcterms:modified>
</cp:coreProperties>
</file>